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B8141" w14:textId="3A8A531B" w:rsidR="00235560" w:rsidRDefault="00235560"/>
    <w:p w14:paraId="67A2F39F" w14:textId="77777777" w:rsidR="00446D2C" w:rsidRDefault="00446D2C"/>
    <w:tbl>
      <w:tblPr>
        <w:tblW w:w="10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42"/>
        <w:gridCol w:w="12"/>
        <w:gridCol w:w="2819"/>
        <w:gridCol w:w="7"/>
        <w:gridCol w:w="1137"/>
        <w:gridCol w:w="1280"/>
      </w:tblGrid>
      <w:tr w:rsidR="004E28B2" w:rsidRPr="00D33C5C" w14:paraId="1E3E5F6D" w14:textId="77777777" w:rsidTr="00E83D6A">
        <w:trPr>
          <w:trHeight w:val="179"/>
          <w:jc w:val="center"/>
        </w:trPr>
        <w:tc>
          <w:tcPr>
            <w:tcW w:w="1064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D501C2" w14:textId="77777777" w:rsidR="004E28B2" w:rsidRPr="00D33C5C" w:rsidRDefault="004E28B2" w:rsidP="00810033">
            <w:pPr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</w:p>
          <w:p w14:paraId="40B13310" w14:textId="77777777" w:rsidR="004E28B2" w:rsidRPr="00D33C5C" w:rsidRDefault="004E28B2" w:rsidP="00BB22A7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</w:p>
          <w:p w14:paraId="6900C082" w14:textId="77777777" w:rsidR="004E28B2" w:rsidRPr="00D33C5C" w:rsidRDefault="004E28B2" w:rsidP="00BB22A7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</w:p>
          <w:p w14:paraId="5CE627F2" w14:textId="77777777" w:rsidR="004E28B2" w:rsidRPr="00D33C5C" w:rsidRDefault="004E28B2" w:rsidP="00BB22A7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</w:p>
          <w:p w14:paraId="04975E43" w14:textId="77777777" w:rsidR="004E28B2" w:rsidRPr="00D33C5C" w:rsidRDefault="004E28B2" w:rsidP="00BB22A7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3E07E0AB" w14:textId="77777777" w:rsidR="004E28B2" w:rsidRPr="00D33C5C" w:rsidRDefault="004E28B2" w:rsidP="00BB22A7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4F42E007" w14:textId="0C98F5E4" w:rsidR="004E28B2" w:rsidRPr="00D33C5C" w:rsidRDefault="004E28B2" w:rsidP="00BB22A7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uz-Cyrl-UZ" w:eastAsia="uz-Cyrl-UZ"/>
              </w:rPr>
              <w:drawing>
                <wp:anchor distT="0" distB="0" distL="114300" distR="114300" simplePos="0" relativeHeight="251661312" behindDoc="0" locked="0" layoutInCell="1" allowOverlap="1" wp14:anchorId="7822A49A" wp14:editId="641190D8">
                  <wp:simplePos x="0" y="0"/>
                  <wp:positionH relativeFrom="margin">
                    <wp:posOffset>2446655</wp:posOffset>
                  </wp:positionH>
                  <wp:positionV relativeFrom="margin">
                    <wp:posOffset>11430</wp:posOffset>
                  </wp:positionV>
                  <wp:extent cx="1625600" cy="760730"/>
                  <wp:effectExtent l="0" t="0" r="0" b="0"/>
                  <wp:wrapSquare wrapText="bothSides"/>
                  <wp:docPr id="1" name="Рисунок 1" descr="Uz-Expo-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z-Expo-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760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ПЛАН ПРОВЕДЕНИЯ ВЫСТАВОК В 202</w:t>
            </w:r>
            <w:r w:rsidR="005B4DEC" w:rsidRPr="009C4515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ГОДУ</w:t>
            </w:r>
          </w:p>
          <w:p w14:paraId="53995990" w14:textId="77777777" w:rsidR="004E28B2" w:rsidRPr="00D33C5C" w:rsidRDefault="00EB6A64" w:rsidP="00BB2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  <w:hyperlink r:id="rId8">
              <w:r w:rsidR="004E28B2" w:rsidRPr="00D33C5C">
                <w:rPr>
                  <w:rFonts w:ascii="Arial" w:eastAsia="Arial" w:hAnsi="Arial" w:cs="Arial"/>
                  <w:sz w:val="18"/>
                  <w:szCs w:val="18"/>
                  <w:lang w:val="uz-Cyrl-UZ"/>
                </w:rPr>
                <w:t>www.uzexpocentre.uz</w:t>
              </w:r>
            </w:hyperlink>
            <w:r w:rsidR="004E28B2" w:rsidRPr="00D33C5C">
              <w:rPr>
                <w:rFonts w:ascii="Arial" w:eastAsia="Arial" w:hAnsi="Arial" w:cs="Arial"/>
                <w:sz w:val="18"/>
                <w:szCs w:val="18"/>
                <w:lang w:val="uz-Cyrl-UZ"/>
              </w:rPr>
              <w:t xml:space="preserve">; </w:t>
            </w:r>
            <w:hyperlink r:id="rId9">
              <w:r w:rsidR="004E28B2" w:rsidRPr="00D33C5C">
                <w:rPr>
                  <w:rFonts w:ascii="Arial" w:eastAsia="Arial" w:hAnsi="Arial" w:cs="Arial"/>
                  <w:sz w:val="18"/>
                  <w:szCs w:val="18"/>
                  <w:lang w:val="uz-Cyrl-UZ"/>
                </w:rPr>
                <w:t>info@uzexpocentre.uz</w:t>
              </w:r>
            </w:hyperlink>
          </w:p>
          <w:p w14:paraId="3D0DCE2B" w14:textId="508A8FA7" w:rsidR="004E28B2" w:rsidRDefault="004E28B2" w:rsidP="00BB2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i/>
                <w:sz w:val="18"/>
                <w:szCs w:val="18"/>
              </w:rPr>
              <w:t xml:space="preserve">(Предварительная верстка) </w:t>
            </w:r>
          </w:p>
          <w:p w14:paraId="6EB5D454" w14:textId="77777777" w:rsidR="00235560" w:rsidRPr="00D33C5C" w:rsidRDefault="00235560" w:rsidP="00BB2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55AB0DD4" w14:textId="2216D98D" w:rsidR="004E28B2" w:rsidRPr="00D33C5C" w:rsidRDefault="00427364" w:rsidP="00BB22A7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03</w:t>
            </w:r>
            <w:r w:rsidR="004E28B2" w:rsidRPr="00D33C5C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  <w:r w:rsidR="00625DA2">
              <w:rPr>
                <w:rFonts w:ascii="Arial" w:eastAsia="Arial" w:hAnsi="Arial" w:cs="Arial"/>
                <w:i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3</w:t>
            </w:r>
            <w:r w:rsidR="004E28B2" w:rsidRPr="00D33C5C">
              <w:rPr>
                <w:rFonts w:ascii="Arial" w:eastAsia="Arial" w:hAnsi="Arial" w:cs="Arial"/>
                <w:i/>
                <w:sz w:val="18"/>
                <w:szCs w:val="18"/>
              </w:rPr>
              <w:t>.202</w:t>
            </w:r>
            <w:r w:rsidR="00D06642">
              <w:rPr>
                <w:rFonts w:ascii="Arial" w:eastAsia="Arial" w:hAnsi="Arial" w:cs="Arial"/>
                <w:i/>
                <w:sz w:val="18"/>
                <w:szCs w:val="18"/>
              </w:rPr>
              <w:t>5</w:t>
            </w:r>
          </w:p>
        </w:tc>
      </w:tr>
      <w:tr w:rsidR="004E28B2" w:rsidRPr="00D33C5C" w14:paraId="6D88C61F" w14:textId="77777777" w:rsidTr="00E83D6A">
        <w:trPr>
          <w:trHeight w:val="479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59DF912B" w14:textId="77777777" w:rsidR="004E28B2" w:rsidRPr="00D33C5C" w:rsidRDefault="004E28B2" w:rsidP="00BB22A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4554" w:type="dxa"/>
            <w:gridSpan w:val="2"/>
            <w:shd w:val="clear" w:color="auto" w:fill="B6DDE8" w:themeFill="accent5" w:themeFillTint="66"/>
            <w:vAlign w:val="center"/>
          </w:tcPr>
          <w:p w14:paraId="70D0FDC7" w14:textId="77777777" w:rsidR="004E28B2" w:rsidRPr="00D33C5C" w:rsidRDefault="004E28B2" w:rsidP="00BB22A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Наименование выставочных мероприятий </w:t>
            </w:r>
          </w:p>
        </w:tc>
        <w:tc>
          <w:tcPr>
            <w:tcW w:w="2819" w:type="dxa"/>
            <w:shd w:val="clear" w:color="auto" w:fill="B6DDE8" w:themeFill="accent5" w:themeFillTint="66"/>
            <w:vAlign w:val="center"/>
          </w:tcPr>
          <w:p w14:paraId="1CA4AF5C" w14:textId="77777777" w:rsidR="004E28B2" w:rsidRPr="00D33C5C" w:rsidRDefault="004E28B2" w:rsidP="00BB22A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Организаторы</w:t>
            </w:r>
          </w:p>
        </w:tc>
        <w:tc>
          <w:tcPr>
            <w:tcW w:w="1144" w:type="dxa"/>
            <w:gridSpan w:val="2"/>
            <w:shd w:val="clear" w:color="auto" w:fill="B6DDE8" w:themeFill="accent5" w:themeFillTint="66"/>
            <w:vAlign w:val="center"/>
          </w:tcPr>
          <w:p w14:paraId="74E81DD5" w14:textId="77777777" w:rsidR="004E28B2" w:rsidRPr="00D33C5C" w:rsidRDefault="004E28B2" w:rsidP="00BB22A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1280" w:type="dxa"/>
            <w:shd w:val="clear" w:color="auto" w:fill="B6DDE8" w:themeFill="accent5" w:themeFillTint="66"/>
            <w:vAlign w:val="center"/>
          </w:tcPr>
          <w:p w14:paraId="07CD642D" w14:textId="77777777" w:rsidR="004E28B2" w:rsidRPr="00D33C5C" w:rsidRDefault="004E28B2" w:rsidP="00BB22A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Место</w:t>
            </w:r>
          </w:p>
        </w:tc>
      </w:tr>
      <w:tr w:rsidR="00E83D6A" w:rsidRPr="00D33C5C" w14:paraId="41553519" w14:textId="77777777" w:rsidTr="00E83D6A">
        <w:trPr>
          <w:trHeight w:val="854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772398FA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2BB09ED7" w14:textId="48C28858" w:rsidR="00E83D6A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Международная сельскохозяйственная выставка «Зеленая неделя 2025»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AEF19DA" w14:textId="77777777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Министерство сельского хозяйства Республики Узбекистан, </w:t>
            </w:r>
          </w:p>
          <w:p w14:paraId="31CA66DD" w14:textId="51BF9C6E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 НВК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Узэкспоцентр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3CD8EE13" w14:textId="651A22C3" w:rsidR="00E83D6A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A20326"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-2</w:t>
            </w:r>
            <w:r w:rsidR="00A20326"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.01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C815F71" w14:textId="77777777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Германия, </w:t>
            </w:r>
          </w:p>
          <w:p w14:paraId="693214CF" w14:textId="6A374C43" w:rsidR="00E83D6A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г. Берлин, Мессе Берлин  </w:t>
            </w:r>
          </w:p>
        </w:tc>
      </w:tr>
      <w:tr w:rsidR="00E83D6A" w:rsidRPr="00D33C5C" w14:paraId="104404FC" w14:textId="77777777" w:rsidTr="00E83D6A">
        <w:trPr>
          <w:trHeight w:val="854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4E7D056A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2D45858E" w14:textId="69DC1943" w:rsidR="00E83D6A" w:rsidRPr="00391A8B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Семинар в рамках инициатив и стратегических направлений по обеспечению занятости населения и сокращению бедности 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F216E74" w14:textId="0C4EF42C" w:rsidR="00E83D6A" w:rsidRPr="00391A8B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Хокимият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г. Ташкент 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20973820" w14:textId="2AA6FEF3" w:rsidR="00E83D6A" w:rsidRPr="00FA30C6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22.02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450F140" w14:textId="60B8CB04" w:rsidR="00E83D6A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1039B4" w:rsidRPr="00D33C5C" w14:paraId="10DD43F2" w14:textId="77777777" w:rsidTr="00E83D6A">
        <w:trPr>
          <w:trHeight w:val="854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50026D3D" w14:textId="77777777" w:rsidR="001039B4" w:rsidRPr="00C913E9" w:rsidRDefault="001039B4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08258DB6" w14:textId="50A5CEAF" w:rsidR="001039B4" w:rsidRPr="001039B4" w:rsidRDefault="001039B4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Презентация автомобиля «Ниссан»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3BA3CB6" w14:textId="56C75AD1" w:rsidR="001039B4" w:rsidRDefault="001039B4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Компания «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Premium Auto</w:t>
            </w:r>
            <w:r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3AB7D16F" w14:textId="6A93A4FA" w:rsidR="001039B4" w:rsidRPr="001039B4" w:rsidRDefault="001039B4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22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.02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8EA5575" w14:textId="665922B7" w:rsidR="001039B4" w:rsidRDefault="001039B4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№5 </w:t>
            </w:r>
            <w:bookmarkStart w:id="0" w:name="_GoBack"/>
            <w:bookmarkEnd w:id="0"/>
          </w:p>
        </w:tc>
      </w:tr>
      <w:tr w:rsidR="00E83D6A" w:rsidRPr="00D33C5C" w14:paraId="3A5C4B7E" w14:textId="77777777" w:rsidTr="00E83D6A">
        <w:trPr>
          <w:trHeight w:val="854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6852FEF6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2781A446" w14:textId="77777777" w:rsidR="00E83D6A" w:rsidRPr="00D33C5C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5B4DEC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«Строительство </w:t>
            </w:r>
            <w:r w:rsidRPr="00D33C5C">
              <w:rPr>
                <w:rFonts w:ascii="Arial" w:eastAsia="Arial" w:hAnsi="Arial" w:cs="Arial"/>
                <w:sz w:val="18"/>
                <w:szCs w:val="18"/>
                <w:lang w:val="uz-Cyrl-UZ"/>
              </w:rPr>
              <w:t>-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UzBuild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 w:rsidRPr="005B4DEC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  <w:p w14:paraId="530C1F39" w14:textId="7CAF3CD8" w:rsidR="00E83D6A" w:rsidRPr="007E7C2C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5B4DEC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</w:t>
            </w:r>
            <w:r w:rsidRPr="00904756">
              <w:rPr>
                <w:rFonts w:ascii="Arial" w:eastAsia="Arial" w:hAnsi="Arial" w:cs="Arial"/>
                <w:sz w:val="18"/>
                <w:szCs w:val="18"/>
                <w:lang w:val="uz-Cyrl-UZ"/>
              </w:rPr>
              <w:t>-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 xml:space="preserve"> «Технологии производства. Деревообработка. Мебель и комплектующие </w:t>
            </w:r>
            <w:r w:rsidRPr="00904756">
              <w:rPr>
                <w:rFonts w:ascii="Arial" w:eastAsia="Arial" w:hAnsi="Arial" w:cs="Arial"/>
                <w:sz w:val="18"/>
                <w:szCs w:val="18"/>
                <w:lang w:val="uz-Cyrl-UZ"/>
              </w:rPr>
              <w:t>-</w:t>
            </w:r>
            <w:r w:rsidRPr="001632D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917D9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WOODTECH</w:t>
            </w:r>
            <w:r w:rsidRPr="001632D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&amp; </w:t>
            </w:r>
            <w:r w:rsidRPr="009A2BE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MEBELEXPO UZBEKISTAN 202</w:t>
            </w:r>
            <w:r w:rsidRPr="00E2054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B23C3BE" w14:textId="77777777" w:rsidR="00E83D6A" w:rsidRPr="002816AE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261949C9" w14:textId="77777777" w:rsidR="00E83D6A" w:rsidRPr="002816AE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33305DF1" w14:textId="77777777" w:rsidR="00E83D6A" w:rsidRPr="002816AE" w:rsidRDefault="00EB6A64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0" w:history="1">
              <w:r w:rsidR="00E83D6A" w:rsidRPr="002816AE">
                <w:rPr>
                  <w:rStyle w:val="ab"/>
                  <w:rFonts w:ascii="Arial" w:eastAsia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post@iteca.uz</w:t>
              </w:r>
            </w:hyperlink>
          </w:p>
          <w:p w14:paraId="1316B137" w14:textId="6190A9AF" w:rsidR="00E83D6A" w:rsidRPr="007E7C2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05CA9531" w14:textId="71F9A95A" w:rsidR="00E83D6A" w:rsidRPr="00FA30C6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A30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</w:t>
            </w:r>
            <w:r w:rsidRPr="00FA30C6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5</w:t>
            </w:r>
            <w:r w:rsidRPr="00FA30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 w:rsidRPr="00FA30C6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  <w:r w:rsidRPr="00FA30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.0</w:t>
            </w:r>
            <w:r w:rsidRPr="00FA30C6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  <w:r w:rsidRPr="00FA30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89946D9" w14:textId="77777777" w:rsidR="00E83D6A" w:rsidRPr="00E2054F" w:rsidRDefault="00E83D6A" w:rsidP="00E83D6A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7CA1A85" w14:textId="00D261D0" w:rsidR="00E83D6A" w:rsidRPr="00D33C5C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№№1,2,3,4,</w:t>
            </w:r>
          </w:p>
          <w:p w14:paraId="5B3FD1B1" w14:textId="4C2631FE" w:rsidR="00E83D6A" w:rsidRPr="00E46FD7" w:rsidRDefault="00E83D6A" w:rsidP="00E83D6A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Атриум 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,2 </w:t>
            </w:r>
          </w:p>
        </w:tc>
      </w:tr>
      <w:tr w:rsidR="00E83D6A" w:rsidRPr="00D33C5C" w14:paraId="73F05C5D" w14:textId="77777777" w:rsidTr="00E83D6A">
        <w:trPr>
          <w:trHeight w:val="854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0AA70594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448DBFA7" w14:textId="7685949A" w:rsidR="00E83D6A" w:rsidRPr="00427364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Форум финансовых специалистов Узбекистана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CFE4F0D" w14:textId="6CFE88AE" w:rsidR="00E83D6A" w:rsidRPr="00427364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Ассоциация сертифицированных финансовых специалистов Узбекистана,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OzLiDeP</w:t>
            </w:r>
            <w:proofErr w:type="spellEnd"/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132B4FFC" w14:textId="267C3774" w:rsidR="00E83D6A" w:rsidRPr="00FA30C6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28.02 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FA83B1A" w14:textId="714F174B" w:rsidR="00E83D6A" w:rsidRPr="00427364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Актовый зал 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ITC </w:t>
            </w:r>
          </w:p>
        </w:tc>
      </w:tr>
      <w:tr w:rsidR="00E83D6A" w:rsidRPr="00D33C5C" w14:paraId="4BE782D5" w14:textId="77777777" w:rsidTr="00E83D6A">
        <w:trPr>
          <w:trHeight w:val="179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25D8A359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02FF4F7F" w14:textId="754B2883" w:rsidR="00E83D6A" w:rsidRPr="00D33C5C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2054F"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Юбилейная 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Международная выставка «Сельское хозяйство - 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AgroWorld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Uzbekistan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7997D87" w14:textId="77777777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767154F8" w14:textId="77777777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74D5B663" w14:textId="77777777" w:rsidR="00E83D6A" w:rsidRPr="00D33C5C" w:rsidRDefault="00EB6A64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1">
              <w:r w:rsidR="00E83D6A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post@iteca.uz</w:t>
              </w:r>
            </w:hyperlink>
          </w:p>
          <w:p w14:paraId="45C2DD64" w14:textId="77777777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5FB40EAE" w14:textId="0C6F79A3" w:rsidR="00E83D6A" w:rsidRPr="00FA30C6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A30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11-13.03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8D5C4B0" w14:textId="6131F53B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№№1,2,3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, Атриум 1 </w:t>
            </w:r>
          </w:p>
        </w:tc>
      </w:tr>
      <w:tr w:rsidR="00E83D6A" w:rsidRPr="00D33C5C" w14:paraId="541EBE0F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10F1FC7B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2E6FAEE9" w14:textId="24474840" w:rsidR="00E83D6A" w:rsidRPr="00D33C5C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z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ining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E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xpo-202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(Технологии и оборудование для горнодобывающей промышленности)</w:t>
            </w:r>
          </w:p>
        </w:tc>
        <w:tc>
          <w:tcPr>
            <w:tcW w:w="2819" w:type="dxa"/>
            <w:vMerge w:val="restart"/>
            <w:shd w:val="clear" w:color="auto" w:fill="auto"/>
            <w:vAlign w:val="center"/>
          </w:tcPr>
          <w:p w14:paraId="0D95EB47" w14:textId="77777777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INTERNATIONAL EXPO GROUP</w:t>
            </w:r>
          </w:p>
          <w:p w14:paraId="4B6FB2F9" w14:textId="77777777" w:rsidR="00E83D6A" w:rsidRPr="004C2913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238-59-</w:t>
            </w:r>
            <w:r w:rsidRPr="004C2913">
              <w:rPr>
                <w:rFonts w:ascii="Arial" w:eastAsia="Arial" w:hAnsi="Arial" w:cs="Arial"/>
                <w:sz w:val="18"/>
                <w:szCs w:val="18"/>
                <w:lang w:val="en-US"/>
              </w:rPr>
              <w:t>88</w:t>
            </w:r>
          </w:p>
          <w:p w14:paraId="1731CC6E" w14:textId="77777777" w:rsidR="00E83D6A" w:rsidRPr="00D33C5C" w:rsidRDefault="00EB6A64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2" w:history="1">
              <w:r w:rsidR="00E83D6A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info@ieguzexpo.com</w:t>
              </w:r>
            </w:hyperlink>
          </w:p>
          <w:p w14:paraId="6C7C66DC" w14:textId="77777777" w:rsidR="00E83D6A" w:rsidRPr="005A4CAB" w:rsidRDefault="00EB6A64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3" w:history="1">
              <w:r w:rsidR="00E83D6A" w:rsidRPr="004C7D7A">
                <w:rPr>
                  <w:rStyle w:val="ab"/>
                  <w:rFonts w:ascii="Arial" w:eastAsia="Arial" w:hAnsi="Arial" w:cs="Arial"/>
                  <w:sz w:val="18"/>
                  <w:szCs w:val="18"/>
                  <w:lang w:val="en-US"/>
                </w:rPr>
                <w:t>www.ieg.uz</w:t>
              </w:r>
            </w:hyperlink>
          </w:p>
        </w:tc>
        <w:tc>
          <w:tcPr>
            <w:tcW w:w="1144" w:type="dxa"/>
            <w:gridSpan w:val="2"/>
            <w:vMerge w:val="restart"/>
            <w:shd w:val="clear" w:color="auto" w:fill="auto"/>
            <w:vAlign w:val="center"/>
          </w:tcPr>
          <w:p w14:paraId="7B82EA06" w14:textId="557210F3" w:rsidR="00E83D6A" w:rsidRPr="00E37A12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02-04.04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858DBCB" w14:textId="77777777" w:rsidR="00E83D6A" w:rsidRPr="00E37A12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  <w:p w14:paraId="1B64A7DA" w14:textId="22EC8CBC" w:rsidR="00E83D6A" w:rsidRPr="00E37A12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E37A12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№№1,2,</w:t>
            </w:r>
          </w:p>
          <w:p w14:paraId="33F4DF13" w14:textId="7F882458" w:rsidR="00E83D6A" w:rsidRPr="00E37A12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E37A12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Атриум 1</w:t>
            </w:r>
          </w:p>
        </w:tc>
      </w:tr>
      <w:tr w:rsidR="00E83D6A" w:rsidRPr="00D33C5C" w14:paraId="08327906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3A6E1D57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2D686EEB" w14:textId="3FCE8EE9" w:rsidR="00E83D6A" w:rsidRPr="00D33C5C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z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etal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ash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E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xpo-202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(Металлургия и Металлообработка. Машиностроение. Сварка)</w:t>
            </w:r>
          </w:p>
        </w:tc>
        <w:tc>
          <w:tcPr>
            <w:tcW w:w="2819" w:type="dxa"/>
            <w:vMerge/>
            <w:shd w:val="clear" w:color="auto" w:fill="auto"/>
            <w:vAlign w:val="center"/>
          </w:tcPr>
          <w:p w14:paraId="1A73FED2" w14:textId="77777777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shd w:val="clear" w:color="auto" w:fill="auto"/>
            <w:vAlign w:val="center"/>
          </w:tcPr>
          <w:p w14:paraId="6F0382C5" w14:textId="77777777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74BCC084" w14:textId="77777777" w:rsidR="00E83D6A" w:rsidRPr="009225B1" w:rsidRDefault="00E83D6A" w:rsidP="00E83D6A">
            <w:pPr>
              <w:jc w:val="center"/>
              <w:rPr>
                <w:rFonts w:ascii="Arial" w:eastAsia="Arial Unicode MS" w:hAnsi="Arial" w:cs="Arial"/>
                <w:color w:val="FF0000"/>
                <w:sz w:val="18"/>
                <w:szCs w:val="18"/>
              </w:rPr>
            </w:pPr>
          </w:p>
        </w:tc>
      </w:tr>
      <w:tr w:rsidR="00E83D6A" w:rsidRPr="00D33C5C" w14:paraId="3C77E1C0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13599268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6E524E3C" w14:textId="4E24A640" w:rsidR="00E83D6A" w:rsidRPr="00D33C5C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z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T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ech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T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rans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E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xpo-202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(Спецтехника. Транспорт. Автоиндустрия)</w:t>
            </w:r>
          </w:p>
        </w:tc>
        <w:tc>
          <w:tcPr>
            <w:tcW w:w="2819" w:type="dxa"/>
            <w:vMerge/>
            <w:shd w:val="clear" w:color="auto" w:fill="auto"/>
            <w:vAlign w:val="center"/>
          </w:tcPr>
          <w:p w14:paraId="66904550" w14:textId="77777777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shd w:val="clear" w:color="auto" w:fill="auto"/>
            <w:vAlign w:val="center"/>
          </w:tcPr>
          <w:p w14:paraId="47BFEF18" w14:textId="77777777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29444E2D" w14:textId="54076225" w:rsidR="00E83D6A" w:rsidRPr="009225B1" w:rsidRDefault="00E83D6A" w:rsidP="00E83D6A">
            <w:pPr>
              <w:jc w:val="center"/>
              <w:rPr>
                <w:rFonts w:ascii="Arial" w:eastAsia="Arial Unicode MS" w:hAnsi="Arial" w:cs="Arial"/>
                <w:color w:val="FF0000"/>
                <w:sz w:val="18"/>
                <w:szCs w:val="18"/>
              </w:rPr>
            </w:pPr>
          </w:p>
        </w:tc>
      </w:tr>
      <w:tr w:rsidR="00E83D6A" w:rsidRPr="00D33C5C" w14:paraId="11188514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5E1C4E93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7EFF56B5" w14:textId="25F700EF" w:rsidR="00E83D6A" w:rsidRPr="00D33C5C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z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S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ecure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E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xpo-202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(Технологии безопасности. Противопожарная защита. IT безопасность. Охрана труда)</w:t>
            </w:r>
          </w:p>
        </w:tc>
        <w:tc>
          <w:tcPr>
            <w:tcW w:w="2819" w:type="dxa"/>
            <w:vMerge/>
            <w:shd w:val="clear" w:color="auto" w:fill="auto"/>
            <w:vAlign w:val="center"/>
          </w:tcPr>
          <w:p w14:paraId="24AE60E1" w14:textId="77777777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shd w:val="clear" w:color="auto" w:fill="auto"/>
            <w:vAlign w:val="center"/>
          </w:tcPr>
          <w:p w14:paraId="50C76CC8" w14:textId="77777777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0DA514B8" w14:textId="77777777" w:rsidR="00E83D6A" w:rsidRPr="00D33C5C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E83D6A" w:rsidRPr="00D33C5C" w14:paraId="57D4EFA5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74B60683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0624BCEA" w14:textId="28F2BEC9" w:rsidR="00E83D6A" w:rsidRPr="00D33C5C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F1A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</w:t>
            </w:r>
            <w:r w:rsidRPr="005F1A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-я Международная выставка 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«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U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z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proofErr w:type="spellStart"/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hem</w:t>
            </w:r>
            <w:proofErr w:type="spellEnd"/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P</w:t>
            </w:r>
            <w:proofErr w:type="spellStart"/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last</w:t>
            </w:r>
            <w:proofErr w:type="spellEnd"/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xpo-202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»</w:t>
            </w:r>
            <w:r w:rsidRPr="005F1A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(Химия. Пластмасса. Лаборатория и аналитика)</w:t>
            </w:r>
          </w:p>
        </w:tc>
        <w:tc>
          <w:tcPr>
            <w:tcW w:w="2819" w:type="dxa"/>
            <w:vMerge/>
            <w:shd w:val="clear" w:color="auto" w:fill="auto"/>
            <w:vAlign w:val="center"/>
          </w:tcPr>
          <w:p w14:paraId="4A701115" w14:textId="77777777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shd w:val="clear" w:color="auto" w:fill="auto"/>
            <w:vAlign w:val="center"/>
          </w:tcPr>
          <w:p w14:paraId="484C35AF" w14:textId="77777777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2EB4595C" w14:textId="77777777" w:rsidR="00E83D6A" w:rsidRPr="00D33C5C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E83D6A" w:rsidRPr="00D33C5C" w14:paraId="5854188C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0DD905AD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59BB7CB6" w14:textId="6C405A77" w:rsidR="00E83D6A" w:rsidRPr="005F1AEF" w:rsidRDefault="00E83D6A" w:rsidP="00E83D6A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«Продукты питания, ингредиенты и технологии производства - 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UzFood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9" w:type="dxa"/>
            <w:vMerge w:val="restart"/>
            <w:shd w:val="clear" w:color="auto" w:fill="auto"/>
            <w:vAlign w:val="center"/>
          </w:tcPr>
          <w:p w14:paraId="7BDB67F6" w14:textId="77777777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2B303564" w14:textId="77777777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737CFBE4" w14:textId="77777777" w:rsidR="00E83D6A" w:rsidRPr="00D33C5C" w:rsidRDefault="00EB6A64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4">
              <w:r w:rsidR="00E83D6A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post@iteca.uz</w:t>
              </w:r>
            </w:hyperlink>
          </w:p>
          <w:p w14:paraId="08AC3B2C" w14:textId="1CD84D5F" w:rsidR="00E83D6A" w:rsidRPr="009225B1" w:rsidRDefault="00EB6A64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5" w:history="1">
              <w:r w:rsidR="00E83D6A" w:rsidRPr="00390799">
                <w:rPr>
                  <w:rStyle w:val="ab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44" w:type="dxa"/>
            <w:gridSpan w:val="2"/>
            <w:vMerge w:val="restart"/>
            <w:shd w:val="clear" w:color="auto" w:fill="auto"/>
            <w:vAlign w:val="center"/>
          </w:tcPr>
          <w:p w14:paraId="5266AD6C" w14:textId="311CEC96" w:rsidR="00E83D6A" w:rsidRPr="00FA30C6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A30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08-10.04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4817E90B" w14:textId="3DACFD60" w:rsidR="00E83D6A" w:rsidRPr="00D33C5C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2,</w:t>
            </w: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3,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4 </w:t>
            </w:r>
          </w:p>
        </w:tc>
      </w:tr>
      <w:tr w:rsidR="00E83D6A" w:rsidRPr="00D33C5C" w14:paraId="1C8271C0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6A2905AE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42CBC6AB" w14:textId="30811F45" w:rsidR="00E83D6A" w:rsidRPr="005F1AEF" w:rsidRDefault="00E83D6A" w:rsidP="00E83D6A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</w:t>
            </w:r>
            <w:r>
              <w:rPr>
                <w:rFonts w:ascii="Arial" w:eastAsia="Arial" w:hAnsi="Arial" w:cs="Arial"/>
                <w:sz w:val="18"/>
                <w:szCs w:val="18"/>
              </w:rPr>
              <w:t>Юбилейная М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еждународная выставка «Упаковка. Оборудования и материалы - 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O’ZuPACK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9" w:type="dxa"/>
            <w:vMerge/>
            <w:shd w:val="clear" w:color="auto" w:fill="auto"/>
            <w:vAlign w:val="center"/>
          </w:tcPr>
          <w:p w14:paraId="1E915B86" w14:textId="77777777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shd w:val="clear" w:color="auto" w:fill="auto"/>
            <w:vAlign w:val="center"/>
          </w:tcPr>
          <w:p w14:paraId="4970EF82" w14:textId="77777777" w:rsidR="00E83D6A" w:rsidRPr="00FA30C6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0CA1212D" w14:textId="77777777" w:rsidR="00E83D6A" w:rsidRPr="00D33C5C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E83D6A" w:rsidRPr="00D33C5C" w14:paraId="3D7D41E4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0DF2B844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2FAAB2DB" w14:textId="77777777" w:rsidR="00E83D6A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Международная выставка </w:t>
            </w:r>
          </w:p>
          <w:p w14:paraId="3393C3D3" w14:textId="429C5A31" w:rsidR="00E83D6A" w:rsidRPr="00D33C5C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B2A4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</w:t>
            </w:r>
            <w:r w:rsidRPr="00BB2A44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Bank</w:t>
            </w:r>
            <w:r w:rsidRPr="00BB2A4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B2A44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Expo</w:t>
            </w:r>
            <w:r w:rsidRPr="00BB2A4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- 202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5</w:t>
            </w:r>
            <w:r w:rsidRPr="00BB2A4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33CF374" w14:textId="77777777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ООО «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GLOBALEXPO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</w:p>
          <w:p w14:paraId="46CC3531" w14:textId="545460F6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+99898 707-64-44 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0ACC647C" w14:textId="77777777" w:rsidR="00E83D6A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</w:t>
            </w: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</w:t>
            </w: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.</w:t>
            </w: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</w:t>
            </w:r>
          </w:p>
          <w:p w14:paraId="232173D7" w14:textId="03A13621" w:rsidR="00E83D6A" w:rsidRPr="00FA30C6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565CD2E" w14:textId="0047FF98" w:rsidR="00E83D6A" w:rsidRPr="00D33C5C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№№1,2  </w:t>
            </w:r>
          </w:p>
        </w:tc>
      </w:tr>
      <w:tr w:rsidR="00E83D6A" w:rsidRPr="00D33C5C" w14:paraId="60DDA68E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54D87514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</w:tcPr>
          <w:p w14:paraId="0F105025" w14:textId="1E6C37DB" w:rsidR="00E83D6A" w:rsidRPr="00D33C5C" w:rsidRDefault="00E83D6A" w:rsidP="00E83D6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51018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E51018">
              <w:rPr>
                <w:rFonts w:ascii="Arial" w:eastAsia="Arial" w:hAnsi="Arial" w:cs="Arial"/>
                <w:sz w:val="18"/>
                <w:szCs w:val="18"/>
              </w:rPr>
              <w:t>-я Международная выставка кожи, обуви и меха «</w:t>
            </w:r>
            <w:r w:rsidRPr="00E510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UzCharmExpo-202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  <w:r w:rsidRPr="00E510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8A784C1" w14:textId="77777777" w:rsidR="00E83D6A" w:rsidRPr="005232B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232B1">
              <w:rPr>
                <w:rFonts w:ascii="Arial" w:eastAsia="Arial" w:hAnsi="Arial" w:cs="Arial"/>
                <w:sz w:val="18"/>
                <w:szCs w:val="18"/>
              </w:rPr>
              <w:t>АССОЦИАЦИЯ «УЗЧАРМСАНОАТ»</w:t>
            </w:r>
          </w:p>
          <w:p w14:paraId="0D9CC2CC" w14:textId="77777777" w:rsidR="00E83D6A" w:rsidRPr="005232B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232B1">
              <w:rPr>
                <w:rFonts w:ascii="Arial" w:eastAsia="Arial" w:hAnsi="Arial" w:cs="Arial"/>
                <w:sz w:val="18"/>
                <w:szCs w:val="18"/>
              </w:rPr>
              <w:t>+99871 207-95-55</w:t>
            </w:r>
          </w:p>
          <w:p w14:paraId="7FDF4C24" w14:textId="51E9C80D" w:rsidR="00E83D6A" w:rsidRPr="00033E85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232B1">
              <w:rPr>
                <w:rFonts w:ascii="Arial" w:eastAsia="Arial" w:hAnsi="Arial" w:cs="Arial"/>
                <w:sz w:val="18"/>
                <w:szCs w:val="18"/>
              </w:rPr>
              <w:t>info@uzcharm.uz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62CE55FB" w14:textId="77777777" w:rsidR="00E83D6A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18</w:t>
            </w: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4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47903D4" w14:textId="089E3C45" w:rsidR="00E83D6A" w:rsidRPr="0035294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7A26F1B" w14:textId="77777777" w:rsidR="00E83D6A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37A12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>3</w:t>
            </w:r>
            <w:r w:rsidRPr="00E37A12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2194B482" w14:textId="55E2C4BD" w:rsidR="00E83D6A" w:rsidRPr="003739DB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Атриум 2 </w:t>
            </w:r>
          </w:p>
        </w:tc>
      </w:tr>
      <w:tr w:rsidR="00E83D6A" w:rsidRPr="00D33C5C" w14:paraId="73DAD72F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0C601C6D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5E2F409C" w14:textId="0B9E2F6F" w:rsidR="00E83D6A" w:rsidRPr="00E51018" w:rsidRDefault="00E83D6A" w:rsidP="00E83D6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Выставка продукции, произведенной предпринимателями – лицами с ограниченными возможностями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5CE97A8" w14:textId="4E8E6846" w:rsidR="00E83D6A" w:rsidRPr="005232B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Национальное агентство социальной защиты 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719CF2F4" w14:textId="4843330D" w:rsidR="00E83D6A" w:rsidRPr="00E37A12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01-02.05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50A4998" w14:textId="38FD552C" w:rsidR="00E83D6A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№№3,5,  </w:t>
            </w:r>
          </w:p>
          <w:p w14:paraId="2D215C33" w14:textId="06B63E30" w:rsidR="00E83D6A" w:rsidRPr="00E37A12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Атриум 2 </w:t>
            </w:r>
          </w:p>
        </w:tc>
      </w:tr>
      <w:tr w:rsidR="00E83D6A" w:rsidRPr="00D33C5C" w14:paraId="02CCA23C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210F46F7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6222475F" w14:textId="1799FBE8" w:rsidR="00E83D6A" w:rsidRDefault="00E83D6A" w:rsidP="00E83D6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Международная выставка «Стоматология» 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961BD64" w14:textId="77777777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БИОСТОМ</w:t>
            </w:r>
          </w:p>
          <w:p w14:paraId="05AB4B19" w14:textId="77777777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+99871 277-01-10</w:t>
            </w:r>
          </w:p>
          <w:p w14:paraId="5818F8F4" w14:textId="176CA02D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 xml:space="preserve">+ 99890 321-44-48 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511382A1" w14:textId="3D49AAA0" w:rsidR="00E83D6A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14-16.05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4873A18" w14:textId="4E239284" w:rsidR="00E83D6A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uz-Cyrl-UZ"/>
              </w:rPr>
              <w:t>№№1,2</w:t>
            </w:r>
          </w:p>
        </w:tc>
      </w:tr>
      <w:tr w:rsidR="00E83D6A" w:rsidRPr="00D33C5C" w14:paraId="5ACDB2FC" w14:textId="77777777" w:rsidTr="00E83D6A">
        <w:trPr>
          <w:trHeight w:val="435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36C588BC" w14:textId="4097A4F8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shd w:val="clear" w:color="auto" w:fill="auto"/>
          </w:tcPr>
          <w:p w14:paraId="1CCC3A4E" w14:textId="77777777" w:rsidR="00E83D6A" w:rsidRDefault="00E83D6A" w:rsidP="00E83D6A">
            <w:pPr>
              <w:tabs>
                <w:tab w:val="left" w:pos="1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917D9">
              <w:rPr>
                <w:rFonts w:ascii="Arial" w:hAnsi="Arial" w:cs="Arial"/>
                <w:sz w:val="18"/>
                <w:szCs w:val="18"/>
              </w:rPr>
              <w:t>24</w:t>
            </w:r>
            <w:r w:rsidRPr="00B00FC2">
              <w:rPr>
                <w:rFonts w:ascii="Arial" w:hAnsi="Arial" w:cs="Arial"/>
                <w:sz w:val="18"/>
                <w:szCs w:val="18"/>
              </w:rPr>
              <w:t xml:space="preserve">-я Международная выставка текстильной и модной индустрии – </w:t>
            </w:r>
          </w:p>
          <w:p w14:paraId="531B5D6D" w14:textId="339ACC35" w:rsidR="00E83D6A" w:rsidRDefault="00E83D6A" w:rsidP="00E83D6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uz-Cyrl-UZ"/>
              </w:rPr>
            </w:pPr>
            <w:r w:rsidRPr="00B00FC2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B00FC2">
              <w:rPr>
                <w:rFonts w:ascii="Arial" w:hAnsi="Arial" w:cs="Arial"/>
                <w:sz w:val="18"/>
                <w:szCs w:val="18"/>
              </w:rPr>
              <w:t>TextileExpo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Uzbekistan</w:t>
            </w:r>
            <w:r w:rsidRPr="00303A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0FC2">
              <w:rPr>
                <w:rFonts w:ascii="Arial" w:hAnsi="Arial" w:cs="Arial"/>
                <w:sz w:val="18"/>
                <w:szCs w:val="18"/>
              </w:rPr>
              <w:t>2025».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13E6D6F" w14:textId="77777777" w:rsidR="00E83D6A" w:rsidRPr="00B00FC2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B00FC2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02F93C0E" w14:textId="77777777" w:rsidR="00E83D6A" w:rsidRPr="00B00FC2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B00FC2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2E819AF6" w14:textId="09DD66C8" w:rsidR="00E83D6A" w:rsidRPr="00B00FC2" w:rsidRDefault="00EB6A64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6" w:history="1">
              <w:r w:rsidR="00E83D6A" w:rsidRPr="00A82C5C">
                <w:rPr>
                  <w:rStyle w:val="ab"/>
                  <w:rFonts w:ascii="Arial" w:eastAsia="Arial" w:hAnsi="Arial" w:cs="Arial"/>
                  <w:sz w:val="18"/>
                  <w:szCs w:val="18"/>
                  <w:lang w:val="en-US"/>
                </w:rPr>
                <w:t>post@iteca.uz</w:t>
              </w:r>
            </w:hyperlink>
          </w:p>
          <w:p w14:paraId="5BDC033A" w14:textId="3D2299D9" w:rsidR="00E83D6A" w:rsidRPr="006A7150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B00FC2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22749FBD" w14:textId="6B1B332F" w:rsidR="00E83D6A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4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-1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.05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F20DD10" w14:textId="69923532" w:rsidR="00E83D6A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DE5B95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№№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</w:t>
            </w:r>
            <w:r w:rsidRPr="00DE5B95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4 </w:t>
            </w:r>
          </w:p>
        </w:tc>
      </w:tr>
      <w:tr w:rsidR="00E83D6A" w:rsidRPr="00D33C5C" w14:paraId="270554B3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28B0F543" w14:textId="509F927A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0E0A2036" w14:textId="77777777" w:rsidR="00E83D6A" w:rsidRPr="00A55A57" w:rsidRDefault="00E83D6A" w:rsidP="00E83D6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Международная</w:t>
            </w:r>
            <w:r w:rsidRPr="00A55A57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выставка</w:t>
            </w:r>
            <w:r w:rsidRPr="00A55A57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7BDE136" w14:textId="35827150" w:rsidR="00E83D6A" w:rsidRPr="00EC22B8" w:rsidRDefault="00E83D6A" w:rsidP="00E83D6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808B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«</w:t>
            </w:r>
            <w:proofErr w:type="spellStart"/>
            <w:r w:rsidRPr="00A808B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Interlight</w:t>
            </w:r>
            <w:proofErr w:type="spellEnd"/>
            <w:r w:rsidRPr="00A808B0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 Smart Security and Building Central Asia» </w:t>
            </w:r>
          </w:p>
        </w:tc>
        <w:tc>
          <w:tcPr>
            <w:tcW w:w="2838" w:type="dxa"/>
            <w:gridSpan w:val="3"/>
            <w:vMerge w:val="restart"/>
            <w:shd w:val="clear" w:color="auto" w:fill="auto"/>
            <w:vAlign w:val="center"/>
          </w:tcPr>
          <w:p w14:paraId="6841DEA8" w14:textId="4C1B2B49" w:rsidR="00E83D6A" w:rsidRPr="005F1AEF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BMC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А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EF79A78" w14:textId="3BE38A0D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+99855 515-05-22</w:t>
            </w:r>
            <w:r w:rsidRPr="00D149B3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hyperlink r:id="rId17" w:history="1">
              <w:r w:rsidRPr="00F604CC">
                <w:rPr>
                  <w:rStyle w:val="ab"/>
                  <w:rFonts w:ascii="Arial" w:eastAsia="Arial" w:hAnsi="Arial" w:cs="Arial"/>
                  <w:sz w:val="18"/>
                  <w:szCs w:val="18"/>
                  <w:lang w:val="en-US"/>
                </w:rPr>
                <w:t>info@bmca.uz</w:t>
              </w:r>
            </w:hyperlink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A758E3D" w14:textId="58EDF52C" w:rsidR="00E83D6A" w:rsidRPr="00EC22B8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401154E7" w14:textId="77777777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.0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14:paraId="4ADE87C9" w14:textId="04A006B1" w:rsidR="00E83D6A" w:rsidRPr="00235560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560C0AC0" w14:textId="6B3E7700" w:rsidR="00E83D6A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, Атриум 1, №№1,2,3  </w:t>
            </w:r>
          </w:p>
        </w:tc>
      </w:tr>
      <w:tr w:rsidR="00E83D6A" w:rsidRPr="00D33C5C" w14:paraId="479484DD" w14:textId="77777777" w:rsidTr="00E83D6A">
        <w:trPr>
          <w:trHeight w:val="401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50CCE431" w14:textId="152D2B18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5F5B14EC" w14:textId="07C54A6A" w:rsidR="00E83D6A" w:rsidRDefault="00E83D6A" w:rsidP="00E83D6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Международная выставка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«</w:t>
            </w:r>
            <w:r w:rsidRPr="00A808B0">
              <w:rPr>
                <w:rFonts w:ascii="Arial" w:eastAsia="Arial" w:hAnsi="Arial" w:cs="Arial"/>
                <w:sz w:val="18"/>
                <w:szCs w:val="18"/>
              </w:rPr>
              <w:t>.</w:t>
            </w:r>
            <w:proofErr w:type="spellStart"/>
            <w:r w:rsidRPr="00A808B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Uzplast</w:t>
            </w:r>
            <w:proofErr w:type="spellEnd"/>
            <w:r w:rsidRPr="00A808B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38" w:type="dxa"/>
            <w:gridSpan w:val="3"/>
            <w:vMerge/>
            <w:shd w:val="clear" w:color="auto" w:fill="auto"/>
            <w:vAlign w:val="center"/>
          </w:tcPr>
          <w:p w14:paraId="443E9BDE" w14:textId="77777777" w:rsidR="00E83D6A" w:rsidRPr="001D5588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30EE7056" w14:textId="77777777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4658612B" w14:textId="77777777" w:rsidR="00E83D6A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E83D6A" w:rsidRPr="00D33C5C" w14:paraId="0D51130B" w14:textId="77777777" w:rsidTr="00E83D6A">
        <w:trPr>
          <w:trHeight w:val="408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1316D337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6DB1AA49" w14:textId="36C46EFE" w:rsidR="00E83D6A" w:rsidRDefault="00E83D6A" w:rsidP="00E83D6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Международная выставка </w:t>
            </w:r>
            <w:r>
              <w:rPr>
                <w:rFonts w:ascii="Arial" w:eastAsia="Arial" w:hAnsi="Arial" w:cs="Arial"/>
                <w:sz w:val="18"/>
                <w:szCs w:val="18"/>
              </w:rPr>
              <w:t>«</w:t>
            </w:r>
            <w:proofErr w:type="spellStart"/>
            <w:r w:rsidRPr="00A808B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Uzmold</w:t>
            </w:r>
            <w:proofErr w:type="spellEnd"/>
            <w:r w:rsidRPr="00A808B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38" w:type="dxa"/>
            <w:gridSpan w:val="3"/>
            <w:vMerge/>
            <w:shd w:val="clear" w:color="auto" w:fill="auto"/>
            <w:vAlign w:val="center"/>
          </w:tcPr>
          <w:p w14:paraId="53DEB365" w14:textId="77777777" w:rsidR="00E83D6A" w:rsidRPr="001D5588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219513B8" w14:textId="77777777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F222E24" w14:textId="77777777" w:rsidR="00E83D6A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E83D6A" w:rsidRPr="00D33C5C" w14:paraId="00A061B3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5D8218C8" w14:textId="320CC4D6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4542" w:type="dxa"/>
            <w:shd w:val="clear" w:color="auto" w:fill="auto"/>
          </w:tcPr>
          <w:p w14:paraId="62FD97C1" w14:textId="41DE5153" w:rsidR="00E83D6A" w:rsidRPr="00E51018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uz-Cyrl-UZ"/>
              </w:rPr>
              <w:t>19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-я М</w:t>
            </w:r>
            <w:r w:rsidRPr="002816AE">
              <w:rPr>
                <w:rFonts w:ascii="Arial" w:eastAsia="Arial" w:hAnsi="Arial" w:cs="Arial"/>
                <w:bCs/>
                <w:sz w:val="18"/>
                <w:szCs w:val="18"/>
              </w:rPr>
              <w:t>еждународная специализированна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я выставка индустрии красоты в Республике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У</w:t>
            </w:r>
            <w:r w:rsidRPr="002816AE">
              <w:rPr>
                <w:rFonts w:ascii="Arial" w:eastAsia="Arial" w:hAnsi="Arial" w:cs="Arial"/>
                <w:bCs/>
                <w:sz w:val="18"/>
                <w:szCs w:val="18"/>
              </w:rPr>
              <w:t>збекистан</w:t>
            </w:r>
            <w:r w:rsidRPr="002816AE">
              <w:rPr>
                <w:rFonts w:ascii="Arial" w:eastAsia="Arial" w:hAnsi="Arial" w:cs="Arial"/>
                <w:b/>
                <w:sz w:val="18"/>
                <w:szCs w:val="18"/>
              </w:rPr>
              <w:t>«BeautyExpo</w:t>
            </w:r>
            <w:proofErr w:type="spellEnd"/>
            <w:r w:rsidRPr="002816AE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2816AE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2838" w:type="dxa"/>
            <w:gridSpan w:val="3"/>
            <w:vMerge w:val="restart"/>
            <w:shd w:val="clear" w:color="auto" w:fill="auto"/>
            <w:vAlign w:val="center"/>
          </w:tcPr>
          <w:p w14:paraId="08E2AF81" w14:textId="77777777" w:rsidR="00E83D6A" w:rsidRPr="002816AE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EXPO POSITION</w:t>
            </w:r>
          </w:p>
          <w:p w14:paraId="7B738CE0" w14:textId="77777777" w:rsidR="00E83D6A" w:rsidRPr="002816AE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+99878 120-43-47</w:t>
            </w:r>
          </w:p>
          <w:p w14:paraId="1AF0633D" w14:textId="77777777" w:rsidR="00E83D6A" w:rsidRPr="00D401AC" w:rsidRDefault="00EB6A64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8" w:history="1">
              <w:r w:rsidR="00E83D6A" w:rsidRPr="002816AE">
                <w:rPr>
                  <w:rStyle w:val="ab"/>
                  <w:rFonts w:ascii="Arial" w:eastAsia="Arial" w:hAnsi="Arial" w:cs="Arial"/>
                  <w:sz w:val="18"/>
                  <w:szCs w:val="18"/>
                  <w:lang w:val="en-US"/>
                </w:rPr>
                <w:t>uzbekistan@expoposition.com</w:t>
              </w:r>
            </w:hyperlink>
          </w:p>
          <w:p w14:paraId="35B3C4EB" w14:textId="131BEA5D" w:rsidR="00E83D6A" w:rsidRPr="0000534C" w:rsidRDefault="00EB6A64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9" w:history="1">
              <w:r w:rsidR="00E83D6A" w:rsidRPr="004C7D7A">
                <w:rPr>
                  <w:rStyle w:val="ab"/>
                  <w:rFonts w:ascii="Arial" w:eastAsia="Arial" w:hAnsi="Arial" w:cs="Arial"/>
                  <w:sz w:val="18"/>
                  <w:szCs w:val="18"/>
                  <w:lang w:val="en-US"/>
                </w:rPr>
                <w:t>www.expoposition</w:t>
              </w:r>
            </w:hyperlink>
            <w:r w:rsidR="00E83D6A">
              <w:rPr>
                <w:rStyle w:val="ab"/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4C96443C" w14:textId="0B2CAA08" w:rsidR="00E83D6A" w:rsidRPr="00E37A12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uz-Cyrl-UZ"/>
              </w:rPr>
              <w:t>0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uz-Cyrl-UZ"/>
              </w:rPr>
              <w:t>4</w:t>
            </w: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uz-Cyrl-UZ"/>
              </w:rPr>
              <w:t>-0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uz-Cyrl-UZ"/>
              </w:rPr>
              <w:t>6</w:t>
            </w: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uz-Cyrl-UZ"/>
              </w:rPr>
              <w:t>.06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1A9A2D67" w14:textId="77777777" w:rsidR="00E83D6A" w:rsidRPr="00E37A12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  <w:p w14:paraId="27CC87CF" w14:textId="77777777" w:rsidR="00E83D6A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37A12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№3,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6C82DD4C" w14:textId="77777777" w:rsidR="00E83D6A" w:rsidRPr="00871D03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Атриум 2 </w:t>
            </w:r>
          </w:p>
          <w:p w14:paraId="3BC49BF9" w14:textId="77777777" w:rsidR="00E83D6A" w:rsidRPr="00E37A12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83D6A" w:rsidRPr="00D33C5C" w14:paraId="61343F20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7A42473F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  <w:shd w:val="clear" w:color="auto" w:fill="auto"/>
          </w:tcPr>
          <w:p w14:paraId="5BB440CF" w14:textId="7370A94A" w:rsidR="00E83D6A" w:rsidRPr="00E51018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D1B8E">
              <w:rPr>
                <w:rFonts w:ascii="Arial" w:hAnsi="Arial" w:cs="Arial"/>
                <w:sz w:val="18"/>
                <w:szCs w:val="18"/>
              </w:rPr>
              <w:t>9</w:t>
            </w:r>
            <w:r w:rsidRPr="0084783A">
              <w:rPr>
                <w:rFonts w:ascii="Arial" w:hAnsi="Arial" w:cs="Arial"/>
                <w:sz w:val="18"/>
                <w:szCs w:val="18"/>
              </w:rPr>
              <w:t>-я Международная специализированная выставка материнства и детства в Республике Узбекистан «</w:t>
            </w:r>
            <w:proofErr w:type="spellStart"/>
            <w:r w:rsidRPr="0084783A">
              <w:rPr>
                <w:rFonts w:ascii="Arial" w:hAnsi="Arial" w:cs="Arial"/>
                <w:b/>
                <w:bCs/>
                <w:sz w:val="18"/>
                <w:szCs w:val="18"/>
              </w:rPr>
              <w:t>KinderExpo</w:t>
            </w:r>
            <w:proofErr w:type="spellEnd"/>
            <w:r w:rsidRPr="008478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84783A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Pr="007629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8" w:type="dxa"/>
            <w:gridSpan w:val="3"/>
            <w:vMerge/>
            <w:shd w:val="clear" w:color="auto" w:fill="auto"/>
            <w:vAlign w:val="center"/>
          </w:tcPr>
          <w:p w14:paraId="2D272808" w14:textId="77777777" w:rsidR="00E83D6A" w:rsidRPr="005232B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523784C9" w14:textId="77777777" w:rsidR="00E83D6A" w:rsidRPr="00E37A12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36EDF09B" w14:textId="77777777" w:rsidR="00E83D6A" w:rsidRPr="00E37A12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83D6A" w:rsidRPr="00D33C5C" w14:paraId="7C7641C9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2E4F3E26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  <w:shd w:val="clear" w:color="auto" w:fill="auto"/>
          </w:tcPr>
          <w:p w14:paraId="31100CD9" w14:textId="42DEE71D" w:rsidR="00E83D6A" w:rsidRPr="000D6AF9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Выставка электронных товаров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IMEI 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14:paraId="1B860AA4" w14:textId="77777777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Alfa Expo </w:t>
            </w:r>
          </w:p>
          <w:p w14:paraId="4FC9C0E4" w14:textId="57369995" w:rsidR="00E83D6A" w:rsidRPr="000D6AF9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+99877 053-00-07 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9F9BF6D" w14:textId="051D168D" w:rsidR="00E83D6A" w:rsidRPr="000D6AF9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23-25.06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D316ED8" w14:textId="54E93457" w:rsidR="00E83D6A" w:rsidRPr="000D6AF9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№№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,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E83D6A" w:rsidRPr="00D33C5C" w14:paraId="6BCDC019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49A07709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  <w:shd w:val="clear" w:color="auto" w:fill="auto"/>
          </w:tcPr>
          <w:p w14:paraId="2C0362A5" w14:textId="0D3AC1C6" w:rsidR="00E83D6A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Паломничество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Умра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14:paraId="18EC2DA2" w14:textId="2EB8D063" w:rsidR="00E83D6A" w:rsidRPr="006508C9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Ассоциация Паломничества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Умра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79F6396" w14:textId="607FCF82" w:rsidR="00E83D6A" w:rsidRPr="00E903A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25-26.06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8BC531F" w14:textId="0EF3BBFE" w:rsidR="00E83D6A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№3, Атриум 2  </w:t>
            </w:r>
          </w:p>
        </w:tc>
      </w:tr>
      <w:tr w:rsidR="00E83D6A" w:rsidRPr="00D33C5C" w14:paraId="7A7050BB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4DDA0078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  <w:shd w:val="clear" w:color="auto" w:fill="auto"/>
          </w:tcPr>
          <w:p w14:paraId="3F50E937" w14:textId="21B91518" w:rsidR="00E83D6A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0769">
              <w:rPr>
                <w:rFonts w:ascii="Arial" w:hAnsi="Arial" w:cs="Arial"/>
                <w:sz w:val="18"/>
                <w:szCs w:val="18"/>
              </w:rPr>
              <w:t>Государственные вступительные экзамены ВУЗ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14:paraId="1E0FB2DB" w14:textId="546B0851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90769">
              <w:rPr>
                <w:rFonts w:ascii="Arial" w:eastAsia="Arial" w:hAnsi="Arial" w:cs="Arial"/>
                <w:sz w:val="18"/>
                <w:szCs w:val="18"/>
                <w:lang w:val="en-US"/>
              </w:rPr>
              <w:t>Государственный</w:t>
            </w:r>
            <w:proofErr w:type="spellEnd"/>
            <w:r w:rsidRPr="0009076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0769">
              <w:rPr>
                <w:rFonts w:ascii="Arial" w:eastAsia="Arial" w:hAnsi="Arial" w:cs="Arial"/>
                <w:sz w:val="18"/>
                <w:szCs w:val="18"/>
                <w:lang w:val="en-US"/>
              </w:rPr>
              <w:t>тестовый</w:t>
            </w:r>
            <w:proofErr w:type="spellEnd"/>
            <w:r w:rsidRPr="0009076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0769">
              <w:rPr>
                <w:rFonts w:ascii="Arial" w:eastAsia="Arial" w:hAnsi="Arial" w:cs="Arial"/>
                <w:sz w:val="18"/>
                <w:szCs w:val="18"/>
                <w:lang w:val="en-US"/>
              </w:rPr>
              <w:t>центр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</w:tcPr>
          <w:p w14:paraId="5B4D4729" w14:textId="5D1CC1A3" w:rsidR="00E83D6A" w:rsidRPr="0011758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  <w:r w:rsidRPr="00090769">
              <w:rPr>
                <w:rFonts w:ascii="Arial" w:eastAsia="Arial" w:hAnsi="Arial" w:cs="Arial"/>
                <w:sz w:val="18"/>
                <w:szCs w:val="18"/>
              </w:rPr>
              <w:t>01-</w:t>
            </w: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31</w:t>
            </w:r>
            <w:r w:rsidRPr="00090769">
              <w:rPr>
                <w:rFonts w:ascii="Arial" w:eastAsia="Arial" w:hAnsi="Arial" w:cs="Arial"/>
                <w:sz w:val="18"/>
                <w:szCs w:val="18"/>
              </w:rPr>
              <w:t>.0</w:t>
            </w: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0C66F8D" w14:textId="77777777" w:rsidR="00E83D6A" w:rsidRPr="00090769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090769">
              <w:rPr>
                <w:rFonts w:ascii="Arial" w:eastAsia="Arial Unicode MS" w:hAnsi="Arial" w:cs="Arial"/>
                <w:sz w:val="18"/>
                <w:szCs w:val="18"/>
              </w:rPr>
              <w:t>№№1,2,3,4, Атриум 1,2,</w:t>
            </w:r>
          </w:p>
          <w:p w14:paraId="3EAFD44D" w14:textId="07B256FB" w:rsidR="00E83D6A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090769">
              <w:rPr>
                <w:rFonts w:ascii="Arial" w:eastAsia="Arial Unicode MS" w:hAnsi="Arial" w:cs="Arial"/>
                <w:sz w:val="18"/>
                <w:szCs w:val="18"/>
              </w:rPr>
              <w:t>Конф.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з</w:t>
            </w:r>
            <w:r w:rsidRPr="00090769">
              <w:rPr>
                <w:rFonts w:ascii="Arial" w:eastAsia="Arial Unicode MS" w:hAnsi="Arial" w:cs="Arial"/>
                <w:sz w:val="18"/>
                <w:szCs w:val="18"/>
              </w:rPr>
              <w:t>ал</w:t>
            </w:r>
            <w:proofErr w:type="spellEnd"/>
          </w:p>
        </w:tc>
      </w:tr>
      <w:tr w:rsidR="00E83D6A" w:rsidRPr="00D33C5C" w14:paraId="1AA54B9F" w14:textId="77777777" w:rsidTr="00E83D6A">
        <w:trPr>
          <w:trHeight w:val="681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6E3B60D5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  <w:shd w:val="clear" w:color="auto" w:fill="auto"/>
          </w:tcPr>
          <w:p w14:paraId="76FEB374" w14:textId="63EF6335" w:rsidR="00E83D6A" w:rsidRPr="00090769" w:rsidRDefault="00E83D6A" w:rsidP="00E83D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0059">
              <w:rPr>
                <w:rFonts w:ascii="Arial" w:hAnsi="Arial" w:cs="Arial"/>
                <w:sz w:val="18"/>
                <w:szCs w:val="18"/>
              </w:rPr>
              <w:t>AUTOMOTIVE TASHKENT 2025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14:paraId="20B47A9A" w14:textId="77777777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ООО «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AUTOMOTIVE EXHIBITION</w:t>
            </w:r>
            <w:r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  <w:p w14:paraId="24374E85" w14:textId="71BDE455" w:rsidR="00E83D6A" w:rsidRPr="0061623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+99898 155-55-51 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8CC1503" w14:textId="1CED894B" w:rsidR="00E83D6A" w:rsidRPr="00277FBD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-2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.08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84F05FB" w14:textId="3901043B" w:rsidR="00E83D6A" w:rsidRPr="00090769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3727D4">
              <w:rPr>
                <w:rFonts w:ascii="Arial" w:eastAsia="Arial Unicode MS" w:hAnsi="Arial" w:cs="Arial"/>
                <w:sz w:val="18"/>
                <w:szCs w:val="18"/>
              </w:rPr>
              <w:t>К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онф.зал</w:t>
            </w:r>
            <w:proofErr w:type="spellEnd"/>
            <w:r w:rsidRPr="003727D4">
              <w:rPr>
                <w:rFonts w:ascii="Arial" w:eastAsia="Arial Unicode MS" w:hAnsi="Arial" w:cs="Arial"/>
                <w:sz w:val="18"/>
                <w:szCs w:val="18"/>
              </w:rPr>
              <w:t>,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</w:t>
            </w:r>
            <w:r w:rsidRPr="003727D4">
              <w:rPr>
                <w:rFonts w:ascii="Arial" w:eastAsia="Arial Unicode MS" w:hAnsi="Arial" w:cs="Arial"/>
                <w:sz w:val="18"/>
                <w:szCs w:val="18"/>
              </w:rPr>
              <w:t>А1,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№№</w:t>
            </w:r>
            <w:r w:rsidRPr="003727D4">
              <w:rPr>
                <w:rFonts w:ascii="Arial" w:eastAsia="Arial Unicode MS" w:hAnsi="Arial" w:cs="Arial"/>
                <w:sz w:val="18"/>
                <w:szCs w:val="18"/>
              </w:rPr>
              <w:t>1,2,3,4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E83D6A" w:rsidRPr="00D33C5C" w14:paraId="054D4DEA" w14:textId="77777777" w:rsidTr="00E83D6A">
        <w:trPr>
          <w:trHeight w:val="555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5E0D4D11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3F527E43" w14:textId="74CE90ED" w:rsidR="00E83D6A" w:rsidRDefault="00E83D6A" w:rsidP="00E83D6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2201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16-я Центральноазиатская Международная выставка «Текстильное оборудование и технологии – </w:t>
            </w:r>
            <w:r w:rsidRPr="001632D6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CAITME</w:t>
            </w:r>
            <w:r w:rsidRPr="001632D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2025</w:t>
            </w:r>
            <w:r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38" w:type="dxa"/>
            <w:gridSpan w:val="3"/>
            <w:vMerge w:val="restart"/>
            <w:shd w:val="clear" w:color="auto" w:fill="auto"/>
            <w:vAlign w:val="center"/>
          </w:tcPr>
          <w:p w14:paraId="06A606F9" w14:textId="77777777" w:rsidR="00E83D6A" w:rsidRPr="00F4171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2A663109" w14:textId="77777777" w:rsidR="00E83D6A" w:rsidRPr="00F4171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2D73F10D" w14:textId="77777777" w:rsidR="00E83D6A" w:rsidRPr="00F4171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post@iteca.uz</w:t>
            </w:r>
          </w:p>
          <w:p w14:paraId="5AC29832" w14:textId="35982AD6" w:rsidR="00E83D6A" w:rsidRPr="001648F2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  <w:r w:rsidRPr="001648F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7655976B" w14:textId="5D41BD5B" w:rsidR="00E83D6A" w:rsidRPr="00125552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.0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298E4E20" w14:textId="2C5D25A2" w:rsidR="00E83D6A" w:rsidRPr="003837A6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, Атриум 1,2,  </w:t>
            </w:r>
          </w:p>
          <w:p w14:paraId="4C9EDB3B" w14:textId="770C2FAF" w:rsidR="00E83D6A" w:rsidRPr="00E37A12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090769">
              <w:rPr>
                <w:rFonts w:ascii="Arial" w:eastAsia="Arial Unicode MS" w:hAnsi="Arial" w:cs="Arial"/>
                <w:sz w:val="18"/>
                <w:szCs w:val="18"/>
              </w:rPr>
              <w:t xml:space="preserve">№№1,2,3,4 </w:t>
            </w:r>
          </w:p>
        </w:tc>
      </w:tr>
      <w:tr w:rsidR="00E83D6A" w:rsidRPr="00D33C5C" w14:paraId="1B91568F" w14:textId="77777777" w:rsidTr="00E83D6A">
        <w:trPr>
          <w:trHeight w:val="555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5C7481D4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7CA58FA2" w14:textId="0BEA1F78" w:rsidR="00E83D6A" w:rsidRPr="001632D6" w:rsidRDefault="00E83D6A" w:rsidP="00E83D6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D545B">
              <w:rPr>
                <w:rFonts w:ascii="Arial" w:eastAsia="Arial" w:hAnsi="Arial" w:cs="Arial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EA64E8">
              <w:rPr>
                <w:rFonts w:ascii="Arial" w:eastAsia="Arial" w:hAnsi="Arial" w:cs="Arial"/>
                <w:sz w:val="18"/>
                <w:szCs w:val="18"/>
              </w:rPr>
              <w:t xml:space="preserve">я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Юбилейная </w:t>
            </w:r>
            <w:r w:rsidRPr="00EA64E8">
              <w:rPr>
                <w:rFonts w:ascii="Arial" w:eastAsia="Arial" w:hAnsi="Arial" w:cs="Arial"/>
                <w:sz w:val="18"/>
                <w:szCs w:val="18"/>
              </w:rPr>
              <w:t xml:space="preserve">Международная выставка текстильной и модной индустрии - </w:t>
            </w:r>
            <w:proofErr w:type="spellStart"/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TextileExpo</w:t>
            </w:r>
            <w:proofErr w:type="spellEnd"/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Uzbekistan</w:t>
            </w:r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38" w:type="dxa"/>
            <w:gridSpan w:val="3"/>
            <w:vMerge/>
            <w:shd w:val="clear" w:color="auto" w:fill="auto"/>
            <w:vAlign w:val="center"/>
          </w:tcPr>
          <w:p w14:paraId="76843016" w14:textId="77777777" w:rsidR="00E83D6A" w:rsidRPr="001632D6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4835AE1C" w14:textId="77777777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4E653439" w14:textId="77777777" w:rsidR="00E83D6A" w:rsidRPr="00090769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E83D6A" w:rsidRPr="00AF7646" w14:paraId="0A4248BC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076D8D6A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10D6CCD0" w14:textId="593873D6" w:rsidR="00E83D6A" w:rsidRPr="004C2913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F41711">
              <w:rPr>
                <w:rFonts w:ascii="Arial" w:eastAsia="Arial" w:hAnsi="Arial" w:cs="Arial"/>
                <w:sz w:val="18"/>
                <w:szCs w:val="18"/>
              </w:rPr>
              <w:t xml:space="preserve">-я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Юбилейная </w:t>
            </w:r>
            <w:r w:rsidRPr="00F41711">
              <w:rPr>
                <w:rFonts w:ascii="Arial" w:eastAsia="Arial" w:hAnsi="Arial" w:cs="Arial"/>
                <w:sz w:val="18"/>
                <w:szCs w:val="18"/>
              </w:rPr>
              <w:t xml:space="preserve">Международная выставка «Индустрия пластмасс - </w:t>
            </w:r>
            <w:proofErr w:type="spellStart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Plastex</w:t>
            </w:r>
            <w:proofErr w:type="spellEnd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14:paraId="7846B05B" w14:textId="77777777" w:rsidR="00E83D6A" w:rsidRPr="00F4171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4AE89788" w14:textId="77777777" w:rsidR="00E83D6A" w:rsidRPr="00F4171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580A1BA4" w14:textId="77777777" w:rsidR="00E83D6A" w:rsidRPr="00F4171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post@iteca.uz</w:t>
            </w:r>
          </w:p>
          <w:p w14:paraId="1B7C0EF9" w14:textId="6DD5CB3E" w:rsidR="00E83D6A" w:rsidRPr="00AF7646" w:rsidRDefault="00EB6A64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0" w:history="1">
              <w:r w:rsidR="00E83D6A" w:rsidRPr="00243C1F">
                <w:rPr>
                  <w:rStyle w:val="ab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  <w:r w:rsidR="00E83D6A" w:rsidRPr="006A715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1571DE8" w14:textId="1C68A9F5" w:rsidR="00E83D6A" w:rsidRPr="00AF7646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23-25.09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28C67CA" w14:textId="5717B345" w:rsidR="00E83D6A" w:rsidRPr="003837A6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, Атриум 1,2, </w:t>
            </w:r>
          </w:p>
          <w:p w14:paraId="062310A5" w14:textId="653377EB" w:rsidR="00E83D6A" w:rsidRPr="00AF7646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№№1,2,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3,4</w:t>
            </w:r>
          </w:p>
        </w:tc>
      </w:tr>
      <w:tr w:rsidR="00E83D6A" w:rsidRPr="00AF7646" w14:paraId="54D2624B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6CAEAFA0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04948324" w14:textId="5D2274AF" w:rsidR="00E83D6A" w:rsidRPr="00F41711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05741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ZIRAFEST</w:t>
            </w:r>
            <w:r w:rsidRPr="00411BC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Ресторанный бизнес. Ресторанный форум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14:paraId="63D9CC43" w14:textId="77777777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Expo Today</w:t>
            </w:r>
          </w:p>
          <w:p w14:paraId="5077B2DA" w14:textId="357DFF95" w:rsidR="00E83D6A" w:rsidRPr="002C306F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0301">
              <w:rPr>
                <w:rFonts w:ascii="Arial" w:eastAsia="Arial" w:hAnsi="Arial" w:cs="Arial"/>
                <w:sz w:val="18"/>
                <w:szCs w:val="18"/>
                <w:lang w:val="en-US"/>
              </w:rPr>
              <w:t>+998 95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 </w:t>
            </w:r>
            <w:r w:rsidRPr="002E0301">
              <w:rPr>
                <w:rFonts w:ascii="Arial" w:eastAsia="Arial" w:hAnsi="Arial" w:cs="Arial"/>
                <w:sz w:val="18"/>
                <w:szCs w:val="18"/>
                <w:lang w:val="en-US"/>
              </w:rPr>
              <w:t>028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 w:rsidRPr="002E0301">
              <w:rPr>
                <w:rFonts w:ascii="Arial" w:eastAsia="Arial" w:hAnsi="Arial" w:cs="Arial"/>
                <w:sz w:val="18"/>
                <w:szCs w:val="18"/>
                <w:lang w:val="en-US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 w:rsidRPr="002E0301">
              <w:rPr>
                <w:rFonts w:ascii="Arial" w:eastAsia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B152692" w14:textId="66FD0633" w:rsidR="00E83D6A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30.09-02.10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860A280" w14:textId="086602DF" w:rsidR="00E83D6A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</w:p>
          <w:p w14:paraId="15756C8F" w14:textId="1C955813" w:rsidR="00E83D6A" w:rsidRPr="00F41711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Атриум 1, №№1,2,3 </w:t>
            </w:r>
          </w:p>
        </w:tc>
      </w:tr>
      <w:tr w:rsidR="00E83D6A" w:rsidRPr="00433454" w14:paraId="4E14A3A3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3ABDFA9A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2543B226" w14:textId="059B0687" w:rsidR="00E83D6A" w:rsidRPr="00EA64E8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F41711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«Отопление, вентиляция, кондиционирование, водоснабжение, сантехника,  технологии по охране окружающей среды, бассейны и возобновляемая энергия - </w:t>
            </w:r>
            <w:proofErr w:type="spellStart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Aquatherm</w:t>
            </w:r>
            <w:proofErr w:type="spellEnd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Tashkent</w:t>
            </w:r>
            <w:proofErr w:type="spellEnd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14:paraId="275619D3" w14:textId="77777777" w:rsidR="00E83D6A" w:rsidRPr="00F4171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2D2970A5" w14:textId="77777777" w:rsidR="00E83D6A" w:rsidRPr="00F4171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29D33E3D" w14:textId="77777777" w:rsidR="00E83D6A" w:rsidRPr="00F4171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post@iteca.uz</w:t>
            </w:r>
          </w:p>
          <w:p w14:paraId="28076AE6" w14:textId="77777777" w:rsidR="00E83D6A" w:rsidRPr="00336FA6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</w:p>
          <w:p w14:paraId="31162B3B" w14:textId="77777777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F9CD0FF" w14:textId="77777777" w:rsidR="00E83D6A" w:rsidRPr="00E37A12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07-09.10</w:t>
            </w:r>
          </w:p>
          <w:p w14:paraId="3A853E97" w14:textId="77777777" w:rsidR="00E83D6A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4BEFDA0" w14:textId="14B5C0F3" w:rsidR="00E83D6A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41711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№№1,2,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3,4 </w:t>
            </w:r>
          </w:p>
        </w:tc>
      </w:tr>
      <w:tr w:rsidR="00E83D6A" w:rsidRPr="00433454" w14:paraId="4BC751B6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51D7D681" w14:textId="471CC0BA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4B7BDD47" w14:textId="77777777" w:rsidR="00E83D6A" w:rsidRDefault="00E83D6A" w:rsidP="00E83D6A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Международная выставка </w:t>
            </w:r>
          </w:p>
          <w:p w14:paraId="604CED86" w14:textId="22513A45" w:rsidR="00E83D6A" w:rsidRPr="00277FBD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369A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Heimtextile</w:t>
            </w:r>
            <w:proofErr w:type="spellEnd"/>
            <w:r w:rsidRPr="00F369A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8" w:type="dxa"/>
            <w:gridSpan w:val="3"/>
            <w:vMerge w:val="restart"/>
            <w:shd w:val="clear" w:color="auto" w:fill="auto"/>
            <w:vAlign w:val="center"/>
          </w:tcPr>
          <w:p w14:paraId="06EA5A72" w14:textId="77777777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369A7">
              <w:rPr>
                <w:rFonts w:ascii="Arial" w:eastAsia="Arial" w:hAnsi="Arial" w:cs="Arial"/>
                <w:sz w:val="18"/>
                <w:szCs w:val="18"/>
                <w:lang w:val="en-US"/>
              </w:rPr>
              <w:t>BMC</w:t>
            </w:r>
            <w:r w:rsidRPr="00F369A7">
              <w:rPr>
                <w:rFonts w:ascii="Arial" w:eastAsia="Arial" w:hAnsi="Arial" w:cs="Arial"/>
                <w:sz w:val="18"/>
                <w:szCs w:val="18"/>
                <w:lang w:val="uz-Cyrl-UZ"/>
              </w:rPr>
              <w:t>А</w:t>
            </w:r>
            <w:r w:rsidRPr="00F369A7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24125A5" w14:textId="0E708E57" w:rsidR="00E83D6A" w:rsidRPr="002629BD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629BD">
              <w:rPr>
                <w:rStyle w:val="ab"/>
                <w:rFonts w:ascii="Arial" w:eastAsia="Arial" w:hAnsi="Arial" w:cs="Arial"/>
                <w:color w:val="auto"/>
                <w:sz w:val="18"/>
                <w:szCs w:val="18"/>
                <w:u w:val="none"/>
              </w:rPr>
              <w:t>+</w:t>
            </w:r>
            <w:r w:rsidRPr="002629BD">
              <w:rPr>
                <w:rStyle w:val="ab"/>
                <w:rFonts w:ascii="Arial" w:eastAsia="Arial" w:hAnsi="Arial" w:cs="Arial"/>
                <w:color w:val="auto"/>
                <w:sz w:val="18"/>
                <w:szCs w:val="18"/>
                <w:u w:val="none"/>
                <w:lang w:val="en-US"/>
              </w:rPr>
              <w:t xml:space="preserve">99855 515-05-22 </w:t>
            </w:r>
            <w:r w:rsidRPr="00F369A7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hyperlink r:id="rId21" w:history="1">
              <w:r w:rsidRPr="00F369A7">
                <w:rPr>
                  <w:rStyle w:val="ab"/>
                  <w:rFonts w:ascii="Arial" w:eastAsia="Arial" w:hAnsi="Arial" w:cs="Arial"/>
                  <w:sz w:val="18"/>
                  <w:szCs w:val="18"/>
                  <w:lang w:val="en-US"/>
                </w:rPr>
                <w:t>info@bmca.uz</w:t>
              </w:r>
            </w:hyperlink>
            <w:r>
              <w:rPr>
                <w:rStyle w:val="ab"/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767E0911" w14:textId="77777777" w:rsidR="00E83D6A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14</w:t>
            </w:r>
            <w:r w:rsidRPr="00F369A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-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16</w:t>
            </w:r>
            <w:r w:rsidRPr="00F369A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1</w:t>
            </w:r>
            <w:r w:rsidRPr="00F369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</w:t>
            </w:r>
          </w:p>
          <w:p w14:paraId="184DD701" w14:textId="685AF380" w:rsidR="00E83D6A" w:rsidRPr="00E37A12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7E9E9176" w14:textId="329B9053" w:rsidR="00E83D6A" w:rsidRPr="005C01C1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5C01C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№№1,2,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3,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C01C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C01C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Конф.зал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</w:p>
          <w:p w14:paraId="7D3DED58" w14:textId="4E8B0895" w:rsidR="00E83D6A" w:rsidRPr="00277FBD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5C01C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Атриум 1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</w:tr>
      <w:tr w:rsidR="00E83D6A" w:rsidRPr="004561A7" w14:paraId="236433A6" w14:textId="77777777" w:rsidTr="00E83D6A">
        <w:trPr>
          <w:trHeight w:val="414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1529C453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7E5D6A6E" w14:textId="2135277C" w:rsidR="00E83D6A" w:rsidRPr="004561A7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A808B0">
              <w:rPr>
                <w:rFonts w:ascii="Arial" w:eastAsia="Arial" w:hAnsi="Arial" w:cs="Arial"/>
                <w:sz w:val="18"/>
                <w:szCs w:val="18"/>
                <w:lang w:val="en-US"/>
              </w:rPr>
              <w:t>Te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xworld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838" w:type="dxa"/>
            <w:gridSpan w:val="3"/>
            <w:vMerge/>
            <w:shd w:val="clear" w:color="auto" w:fill="auto"/>
            <w:vAlign w:val="center"/>
          </w:tcPr>
          <w:p w14:paraId="60C90CB3" w14:textId="77777777" w:rsidR="00E83D6A" w:rsidRPr="00F4171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1BF909EB" w14:textId="77777777" w:rsidR="00E83D6A" w:rsidRPr="004561A7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3BFE3C83" w14:textId="77777777" w:rsidR="00E83D6A" w:rsidRPr="00F41711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</w:tr>
      <w:tr w:rsidR="00E83D6A" w:rsidRPr="004561A7" w14:paraId="4DE137F5" w14:textId="77777777" w:rsidTr="00E83D6A">
        <w:trPr>
          <w:trHeight w:val="420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716A1927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0E53F17F" w14:textId="5B40585F" w:rsidR="00E83D6A" w:rsidRPr="004561A7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Apparel sourcing  </w:t>
            </w:r>
          </w:p>
        </w:tc>
        <w:tc>
          <w:tcPr>
            <w:tcW w:w="2838" w:type="dxa"/>
            <w:gridSpan w:val="3"/>
            <w:vMerge/>
            <w:shd w:val="clear" w:color="auto" w:fill="auto"/>
            <w:vAlign w:val="center"/>
          </w:tcPr>
          <w:p w14:paraId="45644038" w14:textId="77777777" w:rsidR="00E83D6A" w:rsidRPr="00F4171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32008F31" w14:textId="77777777" w:rsidR="00E83D6A" w:rsidRPr="004561A7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5A822563" w14:textId="77777777" w:rsidR="00E83D6A" w:rsidRPr="00F41711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</w:tr>
      <w:tr w:rsidR="00E83D6A" w:rsidRPr="004561A7" w14:paraId="134D51C6" w14:textId="77777777" w:rsidTr="00E83D6A">
        <w:trPr>
          <w:trHeight w:val="420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028FA4AA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5BACC401" w14:textId="56D0AA51" w:rsidR="00E83D6A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9140E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CC7318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-я Международная выставка «</w:t>
            </w:r>
            <w:r w:rsidRPr="007914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UzStroyExpo-202</w:t>
            </w:r>
            <w:r w:rsidRPr="00CC73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» (Строительные и отделочные материалы. Строительная техника и оборудование. Отопление, вентиляция, водо</w:t>
            </w:r>
            <w:r>
              <w:rPr>
                <w:rFonts w:ascii="Arial" w:eastAsia="Arial" w:hAnsi="Arial" w:cs="Arial"/>
                <w:sz w:val="18"/>
                <w:szCs w:val="18"/>
              </w:rPr>
              <w:t>очистка, утилизация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838" w:type="dxa"/>
            <w:gridSpan w:val="3"/>
            <w:vMerge w:val="restart"/>
            <w:shd w:val="clear" w:color="auto" w:fill="auto"/>
            <w:vAlign w:val="center"/>
          </w:tcPr>
          <w:p w14:paraId="1E22D5BF" w14:textId="77777777" w:rsidR="00E83D6A" w:rsidRPr="0079140E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9140E">
              <w:rPr>
                <w:rFonts w:ascii="Arial" w:eastAsia="Arial" w:hAnsi="Arial" w:cs="Arial"/>
                <w:sz w:val="18"/>
                <w:szCs w:val="18"/>
                <w:lang w:val="en-US"/>
              </w:rPr>
              <w:t>INTERNATIONAL EXPO GROUP</w:t>
            </w:r>
          </w:p>
          <w:p w14:paraId="396EBE94" w14:textId="77777777" w:rsidR="00E83D6A" w:rsidRPr="000668E3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9140E">
              <w:rPr>
                <w:rFonts w:ascii="Arial" w:eastAsia="Arial" w:hAnsi="Arial" w:cs="Arial"/>
                <w:sz w:val="18"/>
                <w:szCs w:val="18"/>
                <w:lang w:val="en-US"/>
              </w:rPr>
              <w:t>+99871 238-59-</w:t>
            </w:r>
            <w:r w:rsidRPr="000668E3">
              <w:rPr>
                <w:rFonts w:ascii="Arial" w:eastAsia="Arial" w:hAnsi="Arial" w:cs="Arial"/>
                <w:sz w:val="18"/>
                <w:szCs w:val="18"/>
                <w:lang w:val="en-US"/>
              </w:rPr>
              <w:t>88</w:t>
            </w:r>
          </w:p>
          <w:p w14:paraId="68920476" w14:textId="77777777" w:rsidR="00E83D6A" w:rsidRPr="0079140E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9140E">
              <w:rPr>
                <w:rFonts w:ascii="Arial" w:eastAsia="Arial" w:hAnsi="Arial" w:cs="Arial"/>
                <w:sz w:val="18"/>
                <w:szCs w:val="18"/>
                <w:lang w:val="en-US"/>
              </w:rPr>
              <w:t>info@ieguzexpo.com</w:t>
            </w:r>
          </w:p>
          <w:p w14:paraId="0DE847B0" w14:textId="44C214C2" w:rsidR="00E83D6A" w:rsidRPr="00F4171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9140E">
              <w:rPr>
                <w:rFonts w:ascii="Arial" w:eastAsia="Arial" w:hAnsi="Arial" w:cs="Arial"/>
                <w:sz w:val="18"/>
                <w:szCs w:val="18"/>
              </w:rPr>
              <w:t>www.ieg.uz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2312F5F1" w14:textId="64A333E9" w:rsidR="00E83D6A" w:rsidRPr="004561A7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1-23.1</w:t>
            </w: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40B5EE3" w14:textId="7459BAD0" w:rsidR="00E83D6A" w:rsidRPr="00E37A12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Конф.зал</w:t>
            </w:r>
            <w:proofErr w:type="spellEnd"/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E37A12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№</w:t>
            </w:r>
            <w:r w:rsidRPr="00E37A12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1,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2, </w:t>
            </w:r>
            <w:r w:rsidRPr="00E37A12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971F193" w14:textId="6E1D29B1" w:rsidR="00E83D6A" w:rsidRPr="00F41711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E37A12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Атриум 1</w:t>
            </w:r>
          </w:p>
        </w:tc>
      </w:tr>
      <w:tr w:rsidR="00E83D6A" w:rsidRPr="004561A7" w14:paraId="227531A4" w14:textId="77777777" w:rsidTr="00E83D6A">
        <w:trPr>
          <w:trHeight w:val="420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735DF19B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760AABB6" w14:textId="7AC7B989" w:rsidR="00E83D6A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9140E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123242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-я Международная выставка «</w:t>
            </w:r>
            <w:r w:rsidRPr="007914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UzEnergyExpo-202</w:t>
            </w:r>
            <w:r w:rsidRPr="0012324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» (Энергетика.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ВИЭ. 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Энергосбережение. Электротехника. Технологии освещения. Кабель)</w:t>
            </w:r>
          </w:p>
        </w:tc>
        <w:tc>
          <w:tcPr>
            <w:tcW w:w="2838" w:type="dxa"/>
            <w:gridSpan w:val="3"/>
            <w:vMerge/>
            <w:shd w:val="clear" w:color="auto" w:fill="auto"/>
            <w:vAlign w:val="center"/>
          </w:tcPr>
          <w:p w14:paraId="126A4E3F" w14:textId="77777777" w:rsidR="00E83D6A" w:rsidRPr="00F4171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1348745F" w14:textId="77777777" w:rsidR="00E83D6A" w:rsidRPr="004561A7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5DA51DCD" w14:textId="77777777" w:rsidR="00E83D6A" w:rsidRPr="00F41711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</w:tr>
      <w:tr w:rsidR="00E83D6A" w:rsidRPr="00433454" w14:paraId="0207F2B8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287204AD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392A20C3" w14:textId="5BDE548B" w:rsidR="00E83D6A" w:rsidRPr="00F41711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519E7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2519E7">
              <w:rPr>
                <w:rFonts w:ascii="Arial" w:eastAsia="Arial" w:hAnsi="Arial" w:cs="Arial"/>
                <w:sz w:val="18"/>
                <w:szCs w:val="18"/>
              </w:rPr>
              <w:t>-я Международная выставка «Горное дело, металлургия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и</w:t>
            </w:r>
            <w:r w:rsidRPr="002519E7">
              <w:rPr>
                <w:rFonts w:ascii="Arial" w:eastAsia="Arial" w:hAnsi="Arial" w:cs="Arial"/>
                <w:sz w:val="18"/>
                <w:szCs w:val="18"/>
              </w:rPr>
              <w:t xml:space="preserve"> металлообработка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519E7"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Pr="002519E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MININGMETALS UZBEKISTAN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  <w:r w:rsidRPr="002519E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14:paraId="7B5E4FA1" w14:textId="77777777" w:rsidR="00E83D6A" w:rsidRPr="002F0BDB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6C21CC58" w14:textId="77777777" w:rsidR="00E83D6A" w:rsidRPr="002F0BDB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67A94BB8" w14:textId="77777777" w:rsidR="00E83D6A" w:rsidRPr="002F0BDB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post@iteca.uz</w:t>
            </w:r>
          </w:p>
          <w:p w14:paraId="2037B05C" w14:textId="64CAC681" w:rsidR="00E83D6A" w:rsidRPr="00F41711" w:rsidRDefault="00EB6A64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2" w:history="1">
              <w:r w:rsidR="00E83D6A" w:rsidRPr="000B0168">
                <w:rPr>
                  <w:rStyle w:val="ab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37" w:type="dxa"/>
            <w:shd w:val="clear" w:color="auto" w:fill="auto"/>
            <w:vAlign w:val="center"/>
          </w:tcPr>
          <w:p w14:paraId="137572E5" w14:textId="522E3BF2" w:rsidR="00E83D6A" w:rsidRPr="00E37A12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28-30.10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BC57AE2" w14:textId="07727B28" w:rsidR="00E83D6A" w:rsidRPr="00747914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2519E7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№№1,2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Атриум 1 </w:t>
            </w:r>
          </w:p>
        </w:tc>
      </w:tr>
      <w:tr w:rsidR="00E83D6A" w:rsidRPr="00433454" w14:paraId="2660D569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3FDAE75A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  <w:shd w:val="clear" w:color="auto" w:fill="auto"/>
          </w:tcPr>
          <w:p w14:paraId="4BEA2BCE" w14:textId="7A8325DF" w:rsidR="00E83D6A" w:rsidRPr="002519E7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51018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F27B90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E51018">
              <w:rPr>
                <w:rFonts w:ascii="Arial" w:eastAsia="Arial" w:hAnsi="Arial" w:cs="Arial"/>
                <w:sz w:val="18"/>
                <w:szCs w:val="18"/>
              </w:rPr>
              <w:t>-я Международная выставка кожи, обуви и меха «</w:t>
            </w:r>
            <w:r w:rsidRPr="00E510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UzCharmExpo-202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  <w:r w:rsidRPr="00E510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14:paraId="5C18C0DA" w14:textId="77777777" w:rsidR="00E83D6A" w:rsidRPr="005232B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232B1">
              <w:rPr>
                <w:rFonts w:ascii="Arial" w:eastAsia="Arial" w:hAnsi="Arial" w:cs="Arial"/>
                <w:sz w:val="18"/>
                <w:szCs w:val="18"/>
              </w:rPr>
              <w:t>АССОЦИАЦИЯ «УЗЧАРМСАНОАТ»</w:t>
            </w:r>
          </w:p>
          <w:p w14:paraId="3CAB47CF" w14:textId="77777777" w:rsidR="00E83D6A" w:rsidRPr="005232B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232B1">
              <w:rPr>
                <w:rFonts w:ascii="Arial" w:eastAsia="Arial" w:hAnsi="Arial" w:cs="Arial"/>
                <w:sz w:val="18"/>
                <w:szCs w:val="18"/>
              </w:rPr>
              <w:t>+99871 207-95-55</w:t>
            </w:r>
          </w:p>
          <w:p w14:paraId="719F5BF1" w14:textId="11EE9729" w:rsidR="00E83D6A" w:rsidRPr="00F27B90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232B1">
              <w:rPr>
                <w:rFonts w:ascii="Arial" w:eastAsia="Arial" w:hAnsi="Arial" w:cs="Arial"/>
                <w:sz w:val="18"/>
                <w:szCs w:val="18"/>
              </w:rPr>
              <w:t>info@uzcharm.uz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929B3E6" w14:textId="71DC2155" w:rsidR="00E83D6A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28</w:t>
            </w: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30</w:t>
            </w: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1</w:t>
            </w: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09973227" w14:textId="77777777" w:rsidR="00E83D6A" w:rsidRPr="00E37A12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615DF40" w14:textId="77777777" w:rsidR="00E83D6A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E37A12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>3</w:t>
            </w:r>
            <w:r w:rsidRPr="00E37A12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086BB08D" w14:textId="18642CC2" w:rsidR="00E83D6A" w:rsidRPr="002519E7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Атриум 2 </w:t>
            </w:r>
          </w:p>
        </w:tc>
      </w:tr>
      <w:tr w:rsidR="00E83D6A" w:rsidRPr="00433454" w14:paraId="1DDACF63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6864792B" w14:textId="241D9440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1A350422" w14:textId="77777777" w:rsidR="00E83D6A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C2913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4C2913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</w:t>
            </w:r>
          </w:p>
          <w:p w14:paraId="7EEC4B5D" w14:textId="77777777" w:rsidR="00E83D6A" w:rsidRPr="004C2913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C29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«UzMedExpo-202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  <w:r w:rsidRPr="004C2913"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</w:p>
          <w:p w14:paraId="718945DA" w14:textId="4A1425C5" w:rsidR="00E83D6A" w:rsidRPr="00E51018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C2913">
              <w:rPr>
                <w:rFonts w:ascii="Arial" w:eastAsia="Arial" w:hAnsi="Arial" w:cs="Arial"/>
                <w:sz w:val="18"/>
                <w:szCs w:val="18"/>
              </w:rPr>
              <w:t>(Медицинское оборудование. Фармацевтика. Стоматология. Услуги)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14:paraId="01F9E17E" w14:textId="77777777" w:rsidR="00E83D6A" w:rsidRPr="00D33C5C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INTERNATIONAL EXPO GROUP</w:t>
            </w:r>
          </w:p>
          <w:p w14:paraId="6A4C59F7" w14:textId="77777777" w:rsidR="00E83D6A" w:rsidRPr="000668E3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238-59-</w:t>
            </w:r>
            <w:r w:rsidRPr="000668E3">
              <w:rPr>
                <w:rFonts w:ascii="Arial" w:eastAsia="Arial" w:hAnsi="Arial" w:cs="Arial"/>
                <w:sz w:val="18"/>
                <w:szCs w:val="18"/>
                <w:lang w:val="en-US"/>
              </w:rPr>
              <w:t>88</w:t>
            </w:r>
          </w:p>
          <w:p w14:paraId="0E24459B" w14:textId="77777777" w:rsidR="00E83D6A" w:rsidRPr="00D33C5C" w:rsidRDefault="00EB6A64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3" w:history="1">
              <w:r w:rsidR="00E83D6A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info@ieguzexpo.com</w:t>
              </w:r>
            </w:hyperlink>
          </w:p>
          <w:p w14:paraId="3A49B73A" w14:textId="208F12DE" w:rsidR="00E83D6A" w:rsidRPr="005232B1" w:rsidRDefault="00EB6A64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24" w:history="1">
              <w:r w:rsidR="00E83D6A" w:rsidRPr="00F604CC">
                <w:rPr>
                  <w:rStyle w:val="ab"/>
                  <w:rFonts w:ascii="Arial" w:eastAsia="Arial" w:hAnsi="Arial" w:cs="Arial"/>
                  <w:sz w:val="18"/>
                  <w:szCs w:val="18"/>
                  <w:lang w:val="en-US"/>
                </w:rPr>
                <w:t>www.ieg.uz</w:t>
              </w:r>
            </w:hyperlink>
          </w:p>
        </w:tc>
        <w:tc>
          <w:tcPr>
            <w:tcW w:w="1137" w:type="dxa"/>
            <w:shd w:val="clear" w:color="auto" w:fill="auto"/>
            <w:vAlign w:val="center"/>
          </w:tcPr>
          <w:p w14:paraId="39070FCD" w14:textId="0EBEE4BA" w:rsidR="00E83D6A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</w:t>
            </w: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</w:t>
            </w: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EF5FC3E" w14:textId="6EE2D863" w:rsidR="00E83D6A" w:rsidRPr="00E37A12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E37A12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№1</w:t>
            </w:r>
          </w:p>
        </w:tc>
      </w:tr>
      <w:tr w:rsidR="00E83D6A" w:rsidRPr="00433454" w14:paraId="0FFE1457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7E8139B8" w14:textId="4883757F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3E904FB0" w14:textId="32F533B0" w:rsidR="00E83D6A" w:rsidRPr="00F41711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  <w:r w:rsidRPr="002519E7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«Транспорт и логистика - </w:t>
            </w:r>
            <w:proofErr w:type="spellStart"/>
            <w:r w:rsidRPr="002519E7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TransLogistica</w:t>
            </w:r>
            <w:proofErr w:type="spellEnd"/>
            <w:r w:rsidRPr="002519E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  <w:r w:rsidRPr="002519E7">
              <w:rPr>
                <w:rFonts w:ascii="Arial" w:eastAsia="Arial" w:hAnsi="Arial" w:cs="Arial"/>
                <w:sz w:val="18"/>
                <w:szCs w:val="18"/>
              </w:rPr>
              <w:t>»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8" w:type="dxa"/>
            <w:gridSpan w:val="3"/>
            <w:vMerge w:val="restart"/>
            <w:shd w:val="clear" w:color="auto" w:fill="auto"/>
            <w:vAlign w:val="center"/>
          </w:tcPr>
          <w:p w14:paraId="03CCAB80" w14:textId="77777777" w:rsidR="00E83D6A" w:rsidRPr="006554E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554EA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5DDC08B1" w14:textId="77777777" w:rsidR="00E83D6A" w:rsidRPr="006554E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554EA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5D465B2C" w14:textId="77777777" w:rsidR="00E83D6A" w:rsidRPr="006554E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554EA">
              <w:rPr>
                <w:rFonts w:ascii="Arial" w:eastAsia="Arial" w:hAnsi="Arial" w:cs="Arial"/>
                <w:sz w:val="18"/>
                <w:szCs w:val="18"/>
                <w:lang w:val="en-US"/>
              </w:rPr>
              <w:lastRenderedPageBreak/>
              <w:t>post@iteca.uz</w:t>
            </w:r>
          </w:p>
          <w:p w14:paraId="414DF8EA" w14:textId="6F247DE6" w:rsidR="00E83D6A" w:rsidRPr="00F41711" w:rsidRDefault="00EB6A64" w:rsidP="00E83D6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5" w:history="1">
              <w:r w:rsidR="00E83D6A" w:rsidRPr="00643B7E">
                <w:rPr>
                  <w:rStyle w:val="ab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67530B03" w14:textId="65FED55E" w:rsidR="00E83D6A" w:rsidRPr="00E37A12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37A1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11-13.11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77DA6267" w14:textId="45423732" w:rsidR="00E83D6A" w:rsidRPr="005E7107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6554E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№№1,2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,3 </w:t>
            </w:r>
          </w:p>
        </w:tc>
      </w:tr>
      <w:tr w:rsidR="00E83D6A" w:rsidRPr="00433454" w14:paraId="41B1F2BB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07C8278C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24A1D9F0" w14:textId="277D6197" w:rsidR="00E83D6A" w:rsidRPr="005E7107" w:rsidRDefault="00E83D6A" w:rsidP="00E83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E7107">
              <w:rPr>
                <w:rFonts w:ascii="Arial" w:hAnsi="Arial" w:cs="Arial"/>
                <w:sz w:val="18"/>
                <w:szCs w:val="18"/>
              </w:rPr>
              <w:t xml:space="preserve">16-я </w:t>
            </w:r>
            <w:proofErr w:type="spellStart"/>
            <w:r w:rsidRPr="005E7107">
              <w:rPr>
                <w:rFonts w:ascii="Arial" w:hAnsi="Arial" w:cs="Arial"/>
                <w:bCs/>
                <w:sz w:val="18"/>
                <w:szCs w:val="18"/>
                <w:lang w:val="uk-UA"/>
              </w:rPr>
              <w:t>Международная</w:t>
            </w:r>
            <w:proofErr w:type="spellEnd"/>
            <w:r w:rsidRPr="005E7107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E7107">
              <w:rPr>
                <w:rFonts w:ascii="Arial" w:hAnsi="Arial" w:cs="Arial"/>
                <w:bCs/>
                <w:sz w:val="18"/>
                <w:szCs w:val="18"/>
                <w:lang w:val="uk-UA"/>
              </w:rPr>
              <w:t>выставка</w:t>
            </w:r>
            <w:proofErr w:type="spellEnd"/>
            <w:r w:rsidRPr="005E7107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 «</w:t>
            </w:r>
            <w:r w:rsidRPr="005E7107">
              <w:rPr>
                <w:rFonts w:ascii="Arial" w:hAnsi="Arial" w:cs="Arial"/>
                <w:bCs/>
                <w:sz w:val="18"/>
                <w:szCs w:val="18"/>
              </w:rPr>
              <w:t>Комплексная безопасность</w:t>
            </w:r>
            <w:r w:rsidRPr="005E7107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 – </w:t>
            </w:r>
            <w:proofErr w:type="spellStart"/>
            <w:r w:rsidRPr="005E7107">
              <w:rPr>
                <w:rFonts w:ascii="Arial" w:hAnsi="Arial" w:cs="Arial"/>
                <w:b/>
                <w:sz w:val="18"/>
                <w:szCs w:val="18"/>
                <w:lang w:val="uk-UA"/>
              </w:rPr>
              <w:t>Securex</w:t>
            </w:r>
            <w:proofErr w:type="spellEnd"/>
            <w:r w:rsidRPr="005E710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E7107">
              <w:rPr>
                <w:rFonts w:ascii="Arial" w:hAnsi="Arial" w:cs="Arial"/>
                <w:b/>
                <w:sz w:val="18"/>
                <w:szCs w:val="18"/>
                <w:lang w:val="uk-UA"/>
              </w:rPr>
              <w:t>Uzbekistan</w:t>
            </w:r>
            <w:proofErr w:type="spellEnd"/>
            <w:r w:rsidRPr="005E710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2025».</w:t>
            </w:r>
          </w:p>
        </w:tc>
        <w:tc>
          <w:tcPr>
            <w:tcW w:w="2838" w:type="dxa"/>
            <w:gridSpan w:val="3"/>
            <w:vMerge/>
            <w:shd w:val="clear" w:color="auto" w:fill="auto"/>
            <w:vAlign w:val="center"/>
          </w:tcPr>
          <w:p w14:paraId="703288E0" w14:textId="77777777" w:rsidR="00E83D6A" w:rsidRPr="005E7107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5DB9FE85" w14:textId="77777777" w:rsidR="00E83D6A" w:rsidRPr="00E37A12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43662BFA" w14:textId="77777777" w:rsidR="00E83D6A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E83D6A" w:rsidRPr="00433454" w14:paraId="13BE5D58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67799A19" w14:textId="7777777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3F19A2AC" w14:textId="502F2442" w:rsidR="00E83D6A" w:rsidRPr="005E7107" w:rsidRDefault="00E83D6A" w:rsidP="00E83D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Международная выставка «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E-Tech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838" w:type="dxa"/>
            <w:gridSpan w:val="3"/>
            <w:vMerge/>
            <w:shd w:val="clear" w:color="auto" w:fill="auto"/>
            <w:vAlign w:val="center"/>
          </w:tcPr>
          <w:p w14:paraId="55828869" w14:textId="77777777" w:rsidR="00E83D6A" w:rsidRPr="005E7107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0BB7FB84" w14:textId="77777777" w:rsidR="00E83D6A" w:rsidRPr="00E37A12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2C38A27D" w14:textId="77777777" w:rsidR="00E83D6A" w:rsidRDefault="00E83D6A" w:rsidP="00E83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E83D6A" w:rsidRPr="002519E7" w14:paraId="73A7DFF2" w14:textId="77777777" w:rsidTr="00E83D6A">
        <w:trPr>
          <w:trHeight w:val="440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7549E255" w14:textId="26CA4963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</w:tcPr>
          <w:p w14:paraId="2E7CD895" w14:textId="53DACF0D" w:rsidR="00E83D6A" w:rsidRPr="002519E7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443F7">
              <w:rPr>
                <w:rFonts w:ascii="Arial" w:hAnsi="Arial" w:cs="Arial"/>
                <w:sz w:val="18"/>
                <w:szCs w:val="18"/>
              </w:rPr>
              <w:t>-я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43F7">
              <w:rPr>
                <w:rFonts w:ascii="Arial" w:hAnsi="Arial" w:cs="Arial"/>
                <w:sz w:val="18"/>
                <w:szCs w:val="18"/>
              </w:rPr>
              <w:t>Международнаявыставка</w:t>
            </w:r>
            <w:proofErr w:type="spellEnd"/>
            <w:r w:rsidRPr="00F443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3F7">
              <w:rPr>
                <w:rFonts w:ascii="Arial" w:hAnsi="Arial" w:cs="Arial"/>
                <w:b/>
                <w:bCs/>
                <w:sz w:val="18"/>
                <w:szCs w:val="18"/>
              </w:rPr>
              <w:t>«UzAgroExpo-202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F443F7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Pr="00F443F7">
              <w:rPr>
                <w:rFonts w:ascii="Arial" w:hAnsi="Arial" w:cs="Arial"/>
                <w:sz w:val="18"/>
                <w:szCs w:val="18"/>
              </w:rPr>
              <w:t xml:space="preserve"> (Сельское хозяйство)</w:t>
            </w:r>
          </w:p>
        </w:tc>
        <w:tc>
          <w:tcPr>
            <w:tcW w:w="2838" w:type="dxa"/>
            <w:gridSpan w:val="3"/>
            <w:vMerge w:val="restart"/>
            <w:vAlign w:val="center"/>
          </w:tcPr>
          <w:p w14:paraId="068D8FCB" w14:textId="77777777" w:rsidR="00E83D6A" w:rsidRPr="00C17054" w:rsidRDefault="00E83D6A" w:rsidP="00E83D6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C17054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INTERNATIONAL EXPO GROUP</w:t>
            </w:r>
          </w:p>
          <w:p w14:paraId="7FD2130B" w14:textId="77777777" w:rsidR="00E83D6A" w:rsidRPr="00C17054" w:rsidRDefault="00E83D6A" w:rsidP="00E83D6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C17054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+99871 238-59-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88</w:t>
            </w:r>
          </w:p>
          <w:p w14:paraId="393184F5" w14:textId="77777777" w:rsidR="00E83D6A" w:rsidRPr="00C17054" w:rsidRDefault="00E83D6A" w:rsidP="00E83D6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C17054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info@ieguzexpo.com</w:t>
            </w:r>
          </w:p>
          <w:p w14:paraId="3BC67D80" w14:textId="77777777" w:rsidR="00E83D6A" w:rsidRPr="00336FA6" w:rsidRDefault="00EB6A64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26" w:history="1">
              <w:r w:rsidR="00E83D6A" w:rsidRPr="00390799">
                <w:rPr>
                  <w:rStyle w:val="ab"/>
                  <w:rFonts w:ascii="Arial" w:eastAsia="Arial" w:hAnsi="Arial" w:cs="Arial"/>
                  <w:bCs/>
                  <w:sz w:val="18"/>
                  <w:szCs w:val="18"/>
                </w:rPr>
                <w:t>www.ieg.uz</w:t>
              </w:r>
            </w:hyperlink>
          </w:p>
        </w:tc>
        <w:tc>
          <w:tcPr>
            <w:tcW w:w="1137" w:type="dxa"/>
            <w:vMerge w:val="restart"/>
            <w:vAlign w:val="center"/>
          </w:tcPr>
          <w:p w14:paraId="48C970D0" w14:textId="33E28193" w:rsidR="00E83D6A" w:rsidRPr="005C01C1" w:rsidRDefault="00E83D6A" w:rsidP="00E83D6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C20254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18-20.11</w:t>
            </w:r>
          </w:p>
        </w:tc>
        <w:tc>
          <w:tcPr>
            <w:tcW w:w="1280" w:type="dxa"/>
            <w:vMerge w:val="restart"/>
            <w:vAlign w:val="center"/>
          </w:tcPr>
          <w:p w14:paraId="72F9C92E" w14:textId="77777777" w:rsidR="00E83D6A" w:rsidRPr="00C20254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C20254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№№1,2</w:t>
            </w:r>
          </w:p>
        </w:tc>
      </w:tr>
      <w:tr w:rsidR="00E83D6A" w:rsidRPr="002519E7" w14:paraId="097E88BD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0A473909" w14:textId="396E10C4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2" w:type="dxa"/>
          </w:tcPr>
          <w:p w14:paraId="6963B3F5" w14:textId="66378435" w:rsidR="00E83D6A" w:rsidRPr="00F443F7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443F7">
              <w:rPr>
                <w:rFonts w:ascii="Arial" w:hAnsi="Arial" w:cs="Arial"/>
                <w:sz w:val="18"/>
                <w:szCs w:val="18"/>
              </w:rPr>
              <w:t>-я Международная выставка «</w:t>
            </w:r>
            <w:r w:rsidRPr="00F443F7">
              <w:rPr>
                <w:rFonts w:ascii="Arial" w:hAnsi="Arial" w:cs="Arial"/>
                <w:b/>
                <w:bCs/>
                <w:sz w:val="18"/>
                <w:szCs w:val="18"/>
              </w:rPr>
              <w:t>UzProdExpo-202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F443F7">
              <w:rPr>
                <w:rFonts w:ascii="Arial" w:hAnsi="Arial" w:cs="Arial"/>
                <w:sz w:val="18"/>
                <w:szCs w:val="18"/>
              </w:rPr>
              <w:t>» (Пищевая промышленность. Продукты питания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. Ингредиенты)  </w:t>
            </w:r>
          </w:p>
        </w:tc>
        <w:tc>
          <w:tcPr>
            <w:tcW w:w="2838" w:type="dxa"/>
            <w:gridSpan w:val="3"/>
            <w:vMerge/>
            <w:vAlign w:val="center"/>
          </w:tcPr>
          <w:p w14:paraId="30FBA5DB" w14:textId="77777777" w:rsidR="00E83D6A" w:rsidRPr="0023324F" w:rsidRDefault="00E83D6A" w:rsidP="00E83D6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center"/>
          </w:tcPr>
          <w:p w14:paraId="411692F5" w14:textId="77777777" w:rsidR="00E83D6A" w:rsidRPr="00F918C3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0" w:type="dxa"/>
            <w:vMerge/>
            <w:vAlign w:val="center"/>
          </w:tcPr>
          <w:p w14:paraId="1A109706" w14:textId="77777777" w:rsidR="00E83D6A" w:rsidRPr="00F918C3" w:rsidRDefault="00E83D6A" w:rsidP="00E83D6A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3D6A" w:rsidRPr="002519E7" w14:paraId="2CF6160C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5650800B" w14:textId="4E85F2B7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2" w:type="dxa"/>
          </w:tcPr>
          <w:p w14:paraId="694D077A" w14:textId="7AD7E454" w:rsidR="00E83D6A" w:rsidRPr="00F443F7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443F7">
              <w:rPr>
                <w:rFonts w:ascii="Arial" w:hAnsi="Arial" w:cs="Arial"/>
                <w:sz w:val="18"/>
                <w:szCs w:val="18"/>
              </w:rPr>
              <w:t>-я Международная выставка «</w:t>
            </w:r>
            <w:r w:rsidRPr="00F443F7">
              <w:rPr>
                <w:rFonts w:ascii="Arial" w:hAnsi="Arial" w:cs="Arial"/>
                <w:b/>
                <w:bCs/>
                <w:sz w:val="18"/>
                <w:szCs w:val="18"/>
              </w:rPr>
              <w:t>InterPackExpo-202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F443F7">
              <w:rPr>
                <w:rFonts w:ascii="Arial" w:hAnsi="Arial" w:cs="Arial"/>
                <w:sz w:val="18"/>
                <w:szCs w:val="18"/>
              </w:rPr>
              <w:t>» (Технологии 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3F7">
              <w:rPr>
                <w:rFonts w:ascii="Arial" w:hAnsi="Arial" w:cs="Arial"/>
                <w:sz w:val="18"/>
                <w:szCs w:val="18"/>
              </w:rPr>
              <w:t>и оборудование по производству тары и упаковки. Складирование. Этикетирование)</w:t>
            </w:r>
          </w:p>
        </w:tc>
        <w:tc>
          <w:tcPr>
            <w:tcW w:w="2838" w:type="dxa"/>
            <w:gridSpan w:val="3"/>
            <w:vMerge/>
            <w:vAlign w:val="center"/>
          </w:tcPr>
          <w:p w14:paraId="4B24B939" w14:textId="77777777" w:rsidR="00E83D6A" w:rsidRPr="0023324F" w:rsidRDefault="00E83D6A" w:rsidP="00E83D6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center"/>
          </w:tcPr>
          <w:p w14:paraId="5AE29ABE" w14:textId="77777777" w:rsidR="00E83D6A" w:rsidRPr="00F918C3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0" w:type="dxa"/>
            <w:vMerge/>
            <w:vAlign w:val="center"/>
          </w:tcPr>
          <w:p w14:paraId="42575F76" w14:textId="77777777" w:rsidR="00E83D6A" w:rsidRPr="00F918C3" w:rsidRDefault="00E83D6A" w:rsidP="00E83D6A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3D6A" w:rsidRPr="00B150DD" w14:paraId="70133F71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5B2FBDAC" w14:textId="08464CB3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2" w:type="dxa"/>
          </w:tcPr>
          <w:p w14:paraId="0304CD45" w14:textId="77777777" w:rsidR="00E83D6A" w:rsidRPr="00625DA2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D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Международная</w:t>
            </w:r>
            <w:r w:rsidRPr="00625D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выставка</w:t>
            </w:r>
            <w:r w:rsidRPr="00625D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автомобилей</w:t>
            </w:r>
            <w:r w:rsidRPr="00625D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625D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электрического</w:t>
            </w:r>
            <w:r w:rsidRPr="00625D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транспорта</w:t>
            </w:r>
            <w:r w:rsidRPr="00625D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8C4E31" w14:textId="0DD6C308" w:rsidR="00E83D6A" w:rsidRPr="00BA43A3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“International Automobile and Electric Vehicle Exhibition “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Autoshow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UZBEKISTAN”. “E-Vehicle Uzbekistan”</w:t>
            </w:r>
          </w:p>
        </w:tc>
        <w:tc>
          <w:tcPr>
            <w:tcW w:w="2838" w:type="dxa"/>
            <w:gridSpan w:val="3"/>
            <w:vMerge w:val="restart"/>
            <w:vAlign w:val="center"/>
          </w:tcPr>
          <w:p w14:paraId="4D0E03FC" w14:textId="77777777" w:rsidR="00E83D6A" w:rsidRDefault="00E83D6A" w:rsidP="00E83D6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“</w:t>
            </w:r>
            <w:r w:rsidRPr="00920ED9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Y T International Enterprise Inc.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”</w:t>
            </w:r>
          </w:p>
          <w:p w14:paraId="0EA09E6C" w14:textId="2DBBBA62" w:rsidR="00E83D6A" w:rsidRPr="00B150DD" w:rsidRDefault="00E83D6A" w:rsidP="00E83D6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920ED9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Tel +1 514 803 6068</w:t>
            </w:r>
          </w:p>
        </w:tc>
        <w:tc>
          <w:tcPr>
            <w:tcW w:w="1137" w:type="dxa"/>
            <w:vMerge w:val="restart"/>
            <w:vAlign w:val="center"/>
          </w:tcPr>
          <w:p w14:paraId="42EA48EF" w14:textId="318C44F0" w:rsidR="00E83D6A" w:rsidRPr="00B150DD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20 -22.11 </w:t>
            </w:r>
          </w:p>
        </w:tc>
        <w:tc>
          <w:tcPr>
            <w:tcW w:w="1280" w:type="dxa"/>
            <w:vMerge w:val="restart"/>
            <w:vAlign w:val="center"/>
          </w:tcPr>
          <w:p w14:paraId="70DB762C" w14:textId="2C58FA06" w:rsidR="00E83D6A" w:rsidRDefault="00E83D6A" w:rsidP="00E83D6A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Атриум 2,  </w:t>
            </w:r>
          </w:p>
          <w:p w14:paraId="30FCDF67" w14:textId="0D3CCEF0" w:rsidR="00E83D6A" w:rsidRPr="001E1BC4" w:rsidRDefault="00E83D6A" w:rsidP="00E83D6A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C20254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№№</w:t>
            </w:r>
            <w: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  <w:lang w:val="en-US"/>
              </w:rPr>
              <w:t>3</w:t>
            </w:r>
            <w:r w:rsidRPr="00C20254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  <w:tr w:rsidR="00E83D6A" w:rsidRPr="001039B4" w14:paraId="31DB1657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6DA10C88" w14:textId="67828B02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542" w:type="dxa"/>
          </w:tcPr>
          <w:p w14:paraId="1D15A0E6" w14:textId="77777777" w:rsidR="00E83D6A" w:rsidRPr="00F13723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Международная</w:t>
            </w:r>
            <w:r w:rsidRPr="00F137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выставка</w:t>
            </w:r>
            <w:r w:rsidRPr="00F13723">
              <w:rPr>
                <w:rFonts w:ascii="Arial" w:hAnsi="Arial" w:cs="Arial"/>
                <w:sz w:val="18"/>
                <w:szCs w:val="18"/>
              </w:rPr>
              <w:t xml:space="preserve"> «</w:t>
            </w:r>
            <w:r>
              <w:rPr>
                <w:rFonts w:ascii="Arial" w:hAnsi="Arial" w:cs="Arial"/>
                <w:sz w:val="18"/>
                <w:szCs w:val="18"/>
              </w:rPr>
              <w:t>Бытовая</w:t>
            </w:r>
            <w:r w:rsidRPr="00F137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электроника</w:t>
            </w:r>
            <w:r w:rsidRPr="00F137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F137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умный</w:t>
            </w:r>
            <w:r w:rsidRPr="00F137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дом</w:t>
            </w:r>
            <w:r w:rsidRPr="00F13723">
              <w:rPr>
                <w:rFonts w:ascii="Arial" w:hAnsi="Arial" w:cs="Arial"/>
                <w:sz w:val="18"/>
                <w:szCs w:val="18"/>
              </w:rPr>
              <w:t xml:space="preserve">» </w:t>
            </w:r>
          </w:p>
          <w:p w14:paraId="566AB344" w14:textId="617693EC" w:rsidR="00E83D6A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International exhibition for consumer electronic  &amp; smart home Uzbekistan “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Cesh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Uzbekistan”</w:t>
            </w:r>
          </w:p>
        </w:tc>
        <w:tc>
          <w:tcPr>
            <w:tcW w:w="2838" w:type="dxa"/>
            <w:gridSpan w:val="3"/>
            <w:vMerge/>
            <w:vAlign w:val="center"/>
          </w:tcPr>
          <w:p w14:paraId="566C2D44" w14:textId="77777777" w:rsidR="00E83D6A" w:rsidRPr="00B150DD" w:rsidRDefault="00E83D6A" w:rsidP="00E83D6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7" w:type="dxa"/>
            <w:vMerge/>
            <w:vAlign w:val="center"/>
          </w:tcPr>
          <w:p w14:paraId="0F116352" w14:textId="77777777" w:rsidR="00E83D6A" w:rsidRPr="00B150DD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vMerge/>
            <w:vAlign w:val="center"/>
          </w:tcPr>
          <w:p w14:paraId="291BFD8F" w14:textId="77777777" w:rsidR="00E83D6A" w:rsidRPr="00B150DD" w:rsidRDefault="00E83D6A" w:rsidP="00E83D6A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83D6A" w:rsidRPr="002519E7" w14:paraId="04F64280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0E795CBB" w14:textId="03BD2336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2" w:type="dxa"/>
          </w:tcPr>
          <w:p w14:paraId="60E72136" w14:textId="0A2D82F7" w:rsidR="00E83D6A" w:rsidRPr="00111D0A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3122D">
              <w:rPr>
                <w:rFonts w:ascii="Arial" w:hAnsi="Arial" w:cs="Arial"/>
                <w:sz w:val="18"/>
                <w:szCs w:val="18"/>
              </w:rPr>
              <w:t>Международная выставка сельхозтехники, садоводства, тепличного хозяйства, растениеводства и животноводства «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AgroExpo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–202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3122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838" w:type="dxa"/>
            <w:gridSpan w:val="3"/>
            <w:vMerge w:val="restart"/>
            <w:vAlign w:val="center"/>
          </w:tcPr>
          <w:p w14:paraId="1DF20610" w14:textId="77777777" w:rsidR="00E83D6A" w:rsidRPr="00C20254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C20254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АО НВК «УЗЭКСПОЦЕНТР»</w:t>
            </w:r>
          </w:p>
          <w:p w14:paraId="68DF4770" w14:textId="051E8863" w:rsidR="00E83D6A" w:rsidRPr="00C20254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C20254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+99871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20254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238-56-00</w:t>
            </w:r>
          </w:p>
          <w:p w14:paraId="58C4734B" w14:textId="77777777" w:rsidR="00E83D6A" w:rsidRPr="00C20254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C20254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info@uzexpocentre.uz </w:t>
            </w:r>
          </w:p>
          <w:p w14:paraId="0387FBC3" w14:textId="77777777" w:rsidR="00E83D6A" w:rsidRPr="00C20254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C20254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совместно</w:t>
            </w:r>
          </w:p>
          <w:p w14:paraId="12D21074" w14:textId="77777777" w:rsidR="00E83D6A" w:rsidRPr="00C20254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20254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IFWexpo</w:t>
            </w:r>
            <w:proofErr w:type="spellEnd"/>
            <w:r w:rsidRPr="00C20254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254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Heidelberg</w:t>
            </w:r>
            <w:proofErr w:type="spellEnd"/>
            <w:r w:rsidRPr="00C20254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FCDF6DA" w14:textId="77777777" w:rsidR="00E83D6A" w:rsidRPr="00C20254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C20254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+49 (0) 62 21-13 57-0</w:t>
            </w:r>
          </w:p>
          <w:p w14:paraId="3B83D253" w14:textId="77777777" w:rsidR="00E83D6A" w:rsidRPr="00C20254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C20254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info@ifw-expo.com</w:t>
            </w:r>
          </w:p>
        </w:tc>
        <w:tc>
          <w:tcPr>
            <w:tcW w:w="1137" w:type="dxa"/>
            <w:vMerge w:val="restart"/>
            <w:vAlign w:val="center"/>
          </w:tcPr>
          <w:p w14:paraId="4B289EC8" w14:textId="77777777" w:rsidR="00E83D6A" w:rsidRPr="00C20254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0603652" w14:textId="19D64E1C" w:rsidR="00E83D6A" w:rsidRPr="00C20254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C20254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6</w:t>
            </w:r>
            <w:r w:rsidRPr="00C20254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-2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8</w:t>
            </w:r>
            <w:r w:rsidRPr="00C20254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.11</w:t>
            </w:r>
          </w:p>
        </w:tc>
        <w:tc>
          <w:tcPr>
            <w:tcW w:w="1280" w:type="dxa"/>
            <w:vMerge w:val="restart"/>
            <w:vAlign w:val="center"/>
          </w:tcPr>
          <w:p w14:paraId="3610D58F" w14:textId="77777777" w:rsidR="00E83D6A" w:rsidRPr="00C20254" w:rsidRDefault="00E83D6A" w:rsidP="00E83D6A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B0B8B91" w14:textId="52E35FD5" w:rsidR="00E83D6A" w:rsidRPr="00C20254" w:rsidRDefault="00E83D6A" w:rsidP="00E83D6A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C20254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№№1,2</w:t>
            </w:r>
          </w:p>
        </w:tc>
      </w:tr>
      <w:tr w:rsidR="00E83D6A" w:rsidRPr="002519E7" w14:paraId="7681F732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7661CFAF" w14:textId="09FC8219" w:rsidR="00E83D6A" w:rsidRPr="00C913E9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2" w:type="dxa"/>
          </w:tcPr>
          <w:p w14:paraId="21696CB4" w14:textId="2586DDBE" w:rsidR="00E83D6A" w:rsidRPr="00F443F7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22D">
              <w:rPr>
                <w:rFonts w:ascii="Arial" w:hAnsi="Arial" w:cs="Arial"/>
                <w:sz w:val="18"/>
                <w:szCs w:val="18"/>
              </w:rPr>
              <w:t>1</w:t>
            </w:r>
            <w:r w:rsidRPr="00123242">
              <w:rPr>
                <w:rFonts w:ascii="Arial" w:hAnsi="Arial" w:cs="Arial"/>
                <w:sz w:val="18"/>
                <w:szCs w:val="18"/>
              </w:rPr>
              <w:t>9</w:t>
            </w:r>
            <w:r w:rsidRPr="0073122D">
              <w:rPr>
                <w:rFonts w:ascii="Arial" w:hAnsi="Arial" w:cs="Arial"/>
                <w:sz w:val="18"/>
                <w:szCs w:val="18"/>
              </w:rPr>
              <w:t xml:space="preserve">-я Международная специализированная выставка-продажа современного оборудования и технологий для агропромышленного комплекса </w:t>
            </w:r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Agrotech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Expo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–202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38" w:type="dxa"/>
            <w:gridSpan w:val="3"/>
            <w:vMerge/>
            <w:vAlign w:val="center"/>
          </w:tcPr>
          <w:p w14:paraId="647C003E" w14:textId="77777777" w:rsidR="00E83D6A" w:rsidRPr="00524759" w:rsidRDefault="00E83D6A" w:rsidP="00E83D6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center"/>
          </w:tcPr>
          <w:p w14:paraId="042235F9" w14:textId="77777777" w:rsidR="00E83D6A" w:rsidRPr="00F918C3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0" w:type="dxa"/>
            <w:vMerge/>
            <w:vAlign w:val="center"/>
          </w:tcPr>
          <w:p w14:paraId="2F7D5711" w14:textId="77777777" w:rsidR="00E83D6A" w:rsidRPr="00F918C3" w:rsidRDefault="00E83D6A" w:rsidP="00E83D6A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3D6A" w:rsidRPr="002519E7" w14:paraId="24BB34FA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72F53910" w14:textId="3717A464" w:rsidR="00E83D6A" w:rsidRPr="002F0F58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</w:tcPr>
          <w:p w14:paraId="449B1D6A" w14:textId="05F92401" w:rsidR="00E83D6A" w:rsidRPr="00F443F7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22D">
              <w:rPr>
                <w:rFonts w:ascii="Arial" w:hAnsi="Arial" w:cs="Arial"/>
                <w:sz w:val="18"/>
                <w:szCs w:val="18"/>
              </w:rPr>
              <w:t>1</w:t>
            </w:r>
            <w:r w:rsidRPr="00123242">
              <w:rPr>
                <w:rFonts w:ascii="Arial" w:hAnsi="Arial" w:cs="Arial"/>
                <w:sz w:val="18"/>
                <w:szCs w:val="18"/>
              </w:rPr>
              <w:t>3</w:t>
            </w:r>
            <w:r w:rsidRPr="0073122D">
              <w:rPr>
                <w:rFonts w:ascii="Arial" w:hAnsi="Arial" w:cs="Arial"/>
                <w:sz w:val="18"/>
                <w:szCs w:val="18"/>
              </w:rPr>
              <w:t xml:space="preserve">-я Международная специализированная выставка сельскохозяйственной техники и машин </w:t>
            </w:r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Agromash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Expo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–202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38" w:type="dxa"/>
            <w:gridSpan w:val="3"/>
            <w:vMerge/>
            <w:vAlign w:val="center"/>
          </w:tcPr>
          <w:p w14:paraId="0DC43611" w14:textId="77777777" w:rsidR="00E83D6A" w:rsidRPr="00524759" w:rsidRDefault="00E83D6A" w:rsidP="00E83D6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center"/>
          </w:tcPr>
          <w:p w14:paraId="3B5AD363" w14:textId="77777777" w:rsidR="00E83D6A" w:rsidRPr="00F918C3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0" w:type="dxa"/>
            <w:vMerge/>
            <w:vAlign w:val="center"/>
          </w:tcPr>
          <w:p w14:paraId="266C530F" w14:textId="77777777" w:rsidR="00E83D6A" w:rsidRPr="00F918C3" w:rsidRDefault="00E83D6A" w:rsidP="00E83D6A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3D6A" w:rsidRPr="002519E7" w14:paraId="09504BE7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3DDE91FA" w14:textId="210A69B8" w:rsidR="00E83D6A" w:rsidRPr="002F0F58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</w:tcPr>
          <w:p w14:paraId="6B74ABC5" w14:textId="77777777" w:rsidR="00E83D6A" w:rsidRPr="00053427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Международная</w:t>
            </w:r>
            <w:r w:rsidRPr="00894C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выставка</w:t>
            </w:r>
            <w:r w:rsidRPr="00894C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E92F352" w14:textId="75EE8885" w:rsidR="00E83D6A" w:rsidRPr="007D2504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4CDE">
              <w:rPr>
                <w:rFonts w:ascii="Arial" w:hAnsi="Arial" w:cs="Arial"/>
                <w:sz w:val="18"/>
                <w:szCs w:val="18"/>
                <w:lang w:val="en-US"/>
              </w:rPr>
              <w:t>«</w:t>
            </w:r>
            <w:proofErr w:type="spellStart"/>
            <w:r w:rsidRPr="00894CDE">
              <w:rPr>
                <w:rFonts w:ascii="Arial" w:hAnsi="Arial" w:cs="Arial"/>
                <w:sz w:val="18"/>
                <w:szCs w:val="18"/>
                <w:lang w:val="en-US"/>
              </w:rPr>
              <w:t>UzGlass</w:t>
            </w:r>
            <w:proofErr w:type="spellEnd"/>
            <w:r w:rsidRPr="00894CDE">
              <w:rPr>
                <w:rFonts w:ascii="Arial" w:hAnsi="Arial" w:cs="Arial"/>
                <w:sz w:val="18"/>
                <w:szCs w:val="18"/>
                <w:lang w:val="en-US"/>
              </w:rPr>
              <w:t>, Doors, Wi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Pr="00894CDE">
              <w:rPr>
                <w:rFonts w:ascii="Arial" w:hAnsi="Arial" w:cs="Arial"/>
                <w:sz w:val="18"/>
                <w:szCs w:val="18"/>
                <w:lang w:val="en-US"/>
              </w:rPr>
              <w:t xml:space="preserve">dows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&amp;</w:t>
            </w:r>
            <w:r w:rsidRPr="00894CDE">
              <w:rPr>
                <w:rFonts w:ascii="Arial" w:hAnsi="Arial" w:cs="Arial"/>
                <w:sz w:val="18"/>
                <w:szCs w:val="18"/>
                <w:lang w:val="en-US"/>
              </w:rPr>
              <w:t xml:space="preserve"> Aluminum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894CDE">
              <w:rPr>
                <w:rFonts w:ascii="Arial" w:hAnsi="Arial" w:cs="Arial"/>
                <w:sz w:val="18"/>
                <w:szCs w:val="18"/>
                <w:lang w:val="en-US"/>
              </w:rPr>
              <w:t>xpo»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8" w:type="dxa"/>
            <w:gridSpan w:val="3"/>
            <w:vAlign w:val="center"/>
          </w:tcPr>
          <w:p w14:paraId="5AF83C25" w14:textId="77777777" w:rsidR="00E83D6A" w:rsidRDefault="00E83D6A" w:rsidP="00E83D6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“</w:t>
            </w:r>
            <w:r w:rsidRPr="00920ED9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Y T International Enterprise Inc.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”</w:t>
            </w:r>
          </w:p>
          <w:p w14:paraId="068D5FEB" w14:textId="00282B97" w:rsidR="00E83D6A" w:rsidRPr="00524759" w:rsidRDefault="00E83D6A" w:rsidP="00E83D6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20ED9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Tel +1 514 803 6068</w:t>
            </w:r>
          </w:p>
        </w:tc>
        <w:tc>
          <w:tcPr>
            <w:tcW w:w="1137" w:type="dxa"/>
            <w:vAlign w:val="center"/>
          </w:tcPr>
          <w:p w14:paraId="78A566A7" w14:textId="219784D5" w:rsidR="00E83D6A" w:rsidRPr="00F918C3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894CD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94CDE">
              <w:rPr>
                <w:rFonts w:ascii="Arial" w:hAnsi="Arial" w:cs="Arial"/>
                <w:sz w:val="18"/>
                <w:szCs w:val="18"/>
              </w:rPr>
              <w:t>-2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.11 </w:t>
            </w:r>
          </w:p>
        </w:tc>
        <w:tc>
          <w:tcPr>
            <w:tcW w:w="1280" w:type="dxa"/>
            <w:vAlign w:val="center"/>
          </w:tcPr>
          <w:p w14:paraId="7C5FFBEA" w14:textId="2E4366AC" w:rsidR="00E83D6A" w:rsidRPr="00F918C3" w:rsidRDefault="00E83D6A" w:rsidP="00E83D6A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№№3,4 </w:t>
            </w:r>
            <w: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</w:tr>
      <w:tr w:rsidR="00E83D6A" w:rsidRPr="002519E7" w14:paraId="19C10D06" w14:textId="77777777" w:rsidTr="00E83D6A">
        <w:trPr>
          <w:trHeight w:val="553"/>
          <w:jc w:val="center"/>
        </w:trPr>
        <w:tc>
          <w:tcPr>
            <w:tcW w:w="850" w:type="dxa"/>
            <w:shd w:val="clear" w:color="auto" w:fill="B6DDE8" w:themeFill="accent5" w:themeFillTint="66"/>
            <w:vAlign w:val="center"/>
          </w:tcPr>
          <w:p w14:paraId="3CEC1C15" w14:textId="75935C3F" w:rsidR="00E83D6A" w:rsidRPr="00A70597" w:rsidRDefault="00E83D6A" w:rsidP="00E83D6A">
            <w:pPr>
              <w:pStyle w:val="a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17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48FE337C" w14:textId="77777777" w:rsidR="00E83D6A" w:rsidRPr="00F443F7" w:rsidRDefault="00E83D6A" w:rsidP="00E8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737A">
              <w:rPr>
                <w:rFonts w:ascii="Arial" w:eastAsia="Arial" w:hAnsi="Arial" w:cs="Arial"/>
                <w:sz w:val="18"/>
                <w:szCs w:val="18"/>
              </w:rPr>
              <w:t>Республиканская межотраслевая промышленная ярмарка</w:t>
            </w:r>
          </w:p>
        </w:tc>
        <w:tc>
          <w:tcPr>
            <w:tcW w:w="2838" w:type="dxa"/>
            <w:gridSpan w:val="3"/>
            <w:vAlign w:val="center"/>
          </w:tcPr>
          <w:p w14:paraId="5B09FE6D" w14:textId="77777777" w:rsidR="00E83D6A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lk121322159"/>
            <w:r w:rsidRPr="0013737A">
              <w:rPr>
                <w:rFonts w:ascii="Arial" w:eastAsia="Arial" w:hAnsi="Arial" w:cs="Arial"/>
                <w:sz w:val="18"/>
                <w:szCs w:val="18"/>
              </w:rPr>
              <w:t>Министерство инвестиций</w:t>
            </w: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 xml:space="preserve">, промышленности </w:t>
            </w:r>
            <w:r w:rsidRPr="0013737A">
              <w:rPr>
                <w:rFonts w:ascii="Arial" w:eastAsia="Arial" w:hAnsi="Arial" w:cs="Arial"/>
                <w:sz w:val="18"/>
                <w:szCs w:val="18"/>
              </w:rPr>
              <w:t>и торговли Республики Узбекистан</w:t>
            </w:r>
          </w:p>
          <w:bookmarkEnd w:id="1"/>
          <w:p w14:paraId="29728865" w14:textId="77777777" w:rsidR="00E83D6A" w:rsidRPr="00EE3761" w:rsidRDefault="00E83D6A" w:rsidP="00E83D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 xml:space="preserve">Сайт: </w:t>
            </w:r>
            <w:r w:rsidR="00EB6A64">
              <w:fldChar w:fldCharType="begin"/>
            </w:r>
            <w:r w:rsidR="00EB6A64">
              <w:instrText xml:space="preserve"> HYPERLINK "http://www.сooperation.uz" </w:instrText>
            </w:r>
            <w:r w:rsidR="00EB6A64">
              <w:fldChar w:fldCharType="separate"/>
            </w:r>
            <w:r w:rsidRPr="00487F4D">
              <w:rPr>
                <w:rStyle w:val="ab"/>
                <w:rFonts w:ascii="Arial" w:eastAsia="Arial" w:hAnsi="Arial" w:cs="Arial"/>
                <w:sz w:val="18"/>
                <w:szCs w:val="18"/>
                <w:lang w:val="en-US"/>
              </w:rPr>
              <w:t>www</w:t>
            </w:r>
            <w:r w:rsidRPr="00EE3761">
              <w:rPr>
                <w:rStyle w:val="ab"/>
                <w:rFonts w:ascii="Arial" w:eastAsia="Arial" w:hAnsi="Arial" w:cs="Arial"/>
                <w:sz w:val="18"/>
                <w:szCs w:val="18"/>
              </w:rPr>
              <w:t>.</w:t>
            </w:r>
            <w:r w:rsidRPr="00487F4D">
              <w:rPr>
                <w:rStyle w:val="ab"/>
                <w:rFonts w:ascii="Arial" w:eastAsia="Arial" w:hAnsi="Arial" w:cs="Arial"/>
                <w:sz w:val="18"/>
                <w:szCs w:val="18"/>
                <w:lang w:val="uz-Cyrl-UZ"/>
              </w:rPr>
              <w:t>с</w:t>
            </w:r>
            <w:proofErr w:type="spellStart"/>
            <w:r w:rsidRPr="00487F4D">
              <w:rPr>
                <w:rStyle w:val="ab"/>
                <w:rFonts w:ascii="Arial" w:eastAsia="Arial" w:hAnsi="Arial" w:cs="Arial"/>
                <w:sz w:val="18"/>
                <w:szCs w:val="18"/>
                <w:lang w:val="en-US"/>
              </w:rPr>
              <w:t>ooperation</w:t>
            </w:r>
            <w:proofErr w:type="spellEnd"/>
            <w:r w:rsidRPr="00EE3761">
              <w:rPr>
                <w:rStyle w:val="ab"/>
                <w:rFonts w:ascii="Arial" w:eastAsia="Arial" w:hAnsi="Arial" w:cs="Arial"/>
                <w:sz w:val="18"/>
                <w:szCs w:val="18"/>
              </w:rPr>
              <w:t>.</w:t>
            </w:r>
            <w:proofErr w:type="spellStart"/>
            <w:r w:rsidRPr="00487F4D">
              <w:rPr>
                <w:rStyle w:val="ab"/>
                <w:rFonts w:ascii="Arial" w:eastAsia="Arial" w:hAnsi="Arial" w:cs="Arial"/>
                <w:sz w:val="18"/>
                <w:szCs w:val="18"/>
                <w:lang w:val="en-US"/>
              </w:rPr>
              <w:t>uz</w:t>
            </w:r>
            <w:proofErr w:type="spellEnd"/>
            <w:r w:rsidR="00EB6A64">
              <w:rPr>
                <w:rStyle w:val="ab"/>
                <w:rFonts w:ascii="Arial" w:eastAsia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29E75AA4" w14:textId="77777777" w:rsidR="00E83D6A" w:rsidRPr="00111D0A" w:rsidRDefault="00E83D6A" w:rsidP="00E83D6A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Тел.: +99871 203-25-55</w:t>
            </w:r>
          </w:p>
        </w:tc>
        <w:tc>
          <w:tcPr>
            <w:tcW w:w="1137" w:type="dxa"/>
            <w:vAlign w:val="center"/>
          </w:tcPr>
          <w:p w14:paraId="2B8D1827" w14:textId="77777777" w:rsidR="00E83D6A" w:rsidRPr="00C20254" w:rsidRDefault="00E83D6A" w:rsidP="00E83D6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C2025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uz-Cyrl-UZ"/>
              </w:rPr>
              <w:t>10</w:t>
            </w:r>
            <w:r w:rsidRPr="00C2025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-1</w:t>
            </w:r>
            <w:r w:rsidRPr="00C2025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  <w:r w:rsidRPr="00C2025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.1</w:t>
            </w:r>
            <w:r w:rsidRPr="00C2025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80" w:type="dxa"/>
            <w:vAlign w:val="center"/>
          </w:tcPr>
          <w:p w14:paraId="5EE44A16" w14:textId="00D10D89" w:rsidR="00E83D6A" w:rsidRPr="00C20254" w:rsidRDefault="00E83D6A" w:rsidP="00E83D6A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C20254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№№1,2,3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>,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4, </w:t>
            </w:r>
            <w:r w:rsidRPr="00C20254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 Атриум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20254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1,2,</w:t>
            </w:r>
          </w:p>
          <w:p w14:paraId="76FB177D" w14:textId="634B55A0" w:rsidR="00E83D6A" w:rsidRPr="00C20254" w:rsidRDefault="00E83D6A" w:rsidP="00E83D6A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20254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Конф</w:t>
            </w:r>
            <w:proofErr w:type="spellEnd"/>
            <w:r w:rsidRPr="00C20254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З</w:t>
            </w:r>
            <w:r w:rsidRPr="00C20254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ал</w:t>
            </w:r>
          </w:p>
        </w:tc>
      </w:tr>
    </w:tbl>
    <w:p w14:paraId="69122502" w14:textId="5440A99D" w:rsidR="004E28B2" w:rsidRPr="00D33C5C" w:rsidRDefault="007629A9" w:rsidP="00796D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sectPr w:rsidR="004E28B2" w:rsidRPr="00D33C5C" w:rsidSect="00FE42DC">
      <w:pgSz w:w="11906" w:h="16838"/>
      <w:pgMar w:top="289" w:right="289" w:bottom="295" w:left="37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DA3C9" w14:textId="77777777" w:rsidR="00EB6A64" w:rsidRDefault="00EB6A64">
      <w:r>
        <w:separator/>
      </w:r>
    </w:p>
  </w:endnote>
  <w:endnote w:type="continuationSeparator" w:id="0">
    <w:p w14:paraId="21C8E1D3" w14:textId="77777777" w:rsidR="00EB6A64" w:rsidRDefault="00EB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FA87D" w14:textId="77777777" w:rsidR="00EB6A64" w:rsidRDefault="00EB6A64">
      <w:r>
        <w:separator/>
      </w:r>
    </w:p>
  </w:footnote>
  <w:footnote w:type="continuationSeparator" w:id="0">
    <w:p w14:paraId="7530B863" w14:textId="77777777" w:rsidR="00EB6A64" w:rsidRDefault="00EB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761"/>
    <w:multiLevelType w:val="hybridMultilevel"/>
    <w:tmpl w:val="66B8F65C"/>
    <w:lvl w:ilvl="0" w:tplc="1226A370">
      <w:start w:val="1"/>
      <w:numFmt w:val="decimal"/>
      <w:lvlText w:val="%1."/>
      <w:lvlJc w:val="left"/>
      <w:pPr>
        <w:ind w:left="756" w:hanging="360"/>
      </w:pPr>
      <w:rPr>
        <w:rFonts w:hint="default"/>
        <w:b/>
        <w:bCs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2966E0"/>
    <w:multiLevelType w:val="multilevel"/>
    <w:tmpl w:val="BD48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F7503"/>
    <w:multiLevelType w:val="hybridMultilevel"/>
    <w:tmpl w:val="7C08C1AA"/>
    <w:lvl w:ilvl="0" w:tplc="1226A3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B1F88"/>
    <w:multiLevelType w:val="multilevel"/>
    <w:tmpl w:val="DDC45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82"/>
    <w:rsid w:val="00001A07"/>
    <w:rsid w:val="0000229C"/>
    <w:rsid w:val="0000534C"/>
    <w:rsid w:val="00011305"/>
    <w:rsid w:val="00014407"/>
    <w:rsid w:val="000149EF"/>
    <w:rsid w:val="00016341"/>
    <w:rsid w:val="00021CA7"/>
    <w:rsid w:val="00021F29"/>
    <w:rsid w:val="0002658F"/>
    <w:rsid w:val="00027772"/>
    <w:rsid w:val="00031E11"/>
    <w:rsid w:val="00033E85"/>
    <w:rsid w:val="00042ADD"/>
    <w:rsid w:val="00046948"/>
    <w:rsid w:val="0004714A"/>
    <w:rsid w:val="0004773B"/>
    <w:rsid w:val="00052580"/>
    <w:rsid w:val="00053427"/>
    <w:rsid w:val="00053F32"/>
    <w:rsid w:val="000552D7"/>
    <w:rsid w:val="00061C7C"/>
    <w:rsid w:val="0006236B"/>
    <w:rsid w:val="000629B4"/>
    <w:rsid w:val="00064575"/>
    <w:rsid w:val="00066873"/>
    <w:rsid w:val="000668E3"/>
    <w:rsid w:val="00070CBC"/>
    <w:rsid w:val="00080D07"/>
    <w:rsid w:val="00090769"/>
    <w:rsid w:val="000A04BB"/>
    <w:rsid w:val="000A668F"/>
    <w:rsid w:val="000A6BD0"/>
    <w:rsid w:val="000B2165"/>
    <w:rsid w:val="000B227E"/>
    <w:rsid w:val="000B3295"/>
    <w:rsid w:val="000C46BF"/>
    <w:rsid w:val="000C50B0"/>
    <w:rsid w:val="000D27F2"/>
    <w:rsid w:val="000D6AF9"/>
    <w:rsid w:val="000E01CA"/>
    <w:rsid w:val="000E3653"/>
    <w:rsid w:val="000E447F"/>
    <w:rsid w:val="000E6E69"/>
    <w:rsid w:val="000E7046"/>
    <w:rsid w:val="000E708E"/>
    <w:rsid w:val="000F1608"/>
    <w:rsid w:val="000F5786"/>
    <w:rsid w:val="00100093"/>
    <w:rsid w:val="00101A11"/>
    <w:rsid w:val="00102A8D"/>
    <w:rsid w:val="001039B4"/>
    <w:rsid w:val="00103DEE"/>
    <w:rsid w:val="0010725D"/>
    <w:rsid w:val="00117581"/>
    <w:rsid w:val="00120988"/>
    <w:rsid w:val="001225C8"/>
    <w:rsid w:val="00123242"/>
    <w:rsid w:val="00125552"/>
    <w:rsid w:val="001258C8"/>
    <w:rsid w:val="00127DCF"/>
    <w:rsid w:val="00136F11"/>
    <w:rsid w:val="001426A1"/>
    <w:rsid w:val="001435A7"/>
    <w:rsid w:val="0015246A"/>
    <w:rsid w:val="00152B74"/>
    <w:rsid w:val="001531D2"/>
    <w:rsid w:val="00153C62"/>
    <w:rsid w:val="001567A3"/>
    <w:rsid w:val="0016183E"/>
    <w:rsid w:val="001632D6"/>
    <w:rsid w:val="001648D5"/>
    <w:rsid w:val="001648F2"/>
    <w:rsid w:val="001711D6"/>
    <w:rsid w:val="0017472E"/>
    <w:rsid w:val="00176890"/>
    <w:rsid w:val="00180925"/>
    <w:rsid w:val="00185440"/>
    <w:rsid w:val="001936B6"/>
    <w:rsid w:val="00194728"/>
    <w:rsid w:val="00197C32"/>
    <w:rsid w:val="001A02B6"/>
    <w:rsid w:val="001A724D"/>
    <w:rsid w:val="001B2CA5"/>
    <w:rsid w:val="001B2D03"/>
    <w:rsid w:val="001B6A22"/>
    <w:rsid w:val="001C0426"/>
    <w:rsid w:val="001C0DD7"/>
    <w:rsid w:val="001C26CE"/>
    <w:rsid w:val="001C3625"/>
    <w:rsid w:val="001C46DE"/>
    <w:rsid w:val="001D0A8F"/>
    <w:rsid w:val="001D5588"/>
    <w:rsid w:val="001E0014"/>
    <w:rsid w:val="001E1BC4"/>
    <w:rsid w:val="001E3EA8"/>
    <w:rsid w:val="001E728E"/>
    <w:rsid w:val="001E7F73"/>
    <w:rsid w:val="001F4909"/>
    <w:rsid w:val="001F4AD8"/>
    <w:rsid w:val="0020239F"/>
    <w:rsid w:val="00205589"/>
    <w:rsid w:val="00205C67"/>
    <w:rsid w:val="002115CA"/>
    <w:rsid w:val="00214C30"/>
    <w:rsid w:val="00220E4A"/>
    <w:rsid w:val="00220F05"/>
    <w:rsid w:val="00222BA2"/>
    <w:rsid w:val="002263CA"/>
    <w:rsid w:val="00226A9F"/>
    <w:rsid w:val="00230F0D"/>
    <w:rsid w:val="002317D5"/>
    <w:rsid w:val="0023196D"/>
    <w:rsid w:val="0023324F"/>
    <w:rsid w:val="0023398E"/>
    <w:rsid w:val="00235560"/>
    <w:rsid w:val="002426C9"/>
    <w:rsid w:val="00243439"/>
    <w:rsid w:val="00244C54"/>
    <w:rsid w:val="00245A7C"/>
    <w:rsid w:val="002519E7"/>
    <w:rsid w:val="00252FCA"/>
    <w:rsid w:val="0025431E"/>
    <w:rsid w:val="00255837"/>
    <w:rsid w:val="002609E0"/>
    <w:rsid w:val="002629BD"/>
    <w:rsid w:val="00265B5D"/>
    <w:rsid w:val="00266042"/>
    <w:rsid w:val="002675C6"/>
    <w:rsid w:val="00273268"/>
    <w:rsid w:val="0027547F"/>
    <w:rsid w:val="00277FBD"/>
    <w:rsid w:val="002801D7"/>
    <w:rsid w:val="002816AE"/>
    <w:rsid w:val="00282724"/>
    <w:rsid w:val="0028409B"/>
    <w:rsid w:val="0028703A"/>
    <w:rsid w:val="002947D8"/>
    <w:rsid w:val="002B2368"/>
    <w:rsid w:val="002B23BE"/>
    <w:rsid w:val="002B5016"/>
    <w:rsid w:val="002B67F5"/>
    <w:rsid w:val="002B6820"/>
    <w:rsid w:val="002B7631"/>
    <w:rsid w:val="002C306F"/>
    <w:rsid w:val="002D2563"/>
    <w:rsid w:val="002D6A6E"/>
    <w:rsid w:val="002E0301"/>
    <w:rsid w:val="002E0BCC"/>
    <w:rsid w:val="002E5D3C"/>
    <w:rsid w:val="002E7207"/>
    <w:rsid w:val="002F02A7"/>
    <w:rsid w:val="002F0BDB"/>
    <w:rsid w:val="002F0F58"/>
    <w:rsid w:val="002F5A4C"/>
    <w:rsid w:val="00301545"/>
    <w:rsid w:val="00303351"/>
    <w:rsid w:val="00303AC8"/>
    <w:rsid w:val="00306E35"/>
    <w:rsid w:val="003077CB"/>
    <w:rsid w:val="00307D22"/>
    <w:rsid w:val="003105C1"/>
    <w:rsid w:val="00311F61"/>
    <w:rsid w:val="00312C0D"/>
    <w:rsid w:val="003209C8"/>
    <w:rsid w:val="003209E8"/>
    <w:rsid w:val="00320C8F"/>
    <w:rsid w:val="00321203"/>
    <w:rsid w:val="0032276D"/>
    <w:rsid w:val="00333AE0"/>
    <w:rsid w:val="0033451C"/>
    <w:rsid w:val="00342755"/>
    <w:rsid w:val="00346A3D"/>
    <w:rsid w:val="003479A0"/>
    <w:rsid w:val="00347F6E"/>
    <w:rsid w:val="0035294C"/>
    <w:rsid w:val="003532B8"/>
    <w:rsid w:val="00353CC2"/>
    <w:rsid w:val="003558A0"/>
    <w:rsid w:val="003568B7"/>
    <w:rsid w:val="00366D40"/>
    <w:rsid w:val="00367016"/>
    <w:rsid w:val="00367453"/>
    <w:rsid w:val="003727D4"/>
    <w:rsid w:val="003739DB"/>
    <w:rsid w:val="0037496C"/>
    <w:rsid w:val="00381EC8"/>
    <w:rsid w:val="0038298F"/>
    <w:rsid w:val="003837A6"/>
    <w:rsid w:val="003850F4"/>
    <w:rsid w:val="00390008"/>
    <w:rsid w:val="003900DA"/>
    <w:rsid w:val="00391A8B"/>
    <w:rsid w:val="0039297A"/>
    <w:rsid w:val="00393874"/>
    <w:rsid w:val="003950C0"/>
    <w:rsid w:val="003A2D3C"/>
    <w:rsid w:val="003B69A7"/>
    <w:rsid w:val="003C09B1"/>
    <w:rsid w:val="003C5054"/>
    <w:rsid w:val="003D30F9"/>
    <w:rsid w:val="003D545B"/>
    <w:rsid w:val="003D6DCC"/>
    <w:rsid w:val="003E4BF6"/>
    <w:rsid w:val="003E4E4A"/>
    <w:rsid w:val="003E64E8"/>
    <w:rsid w:val="003E6AF7"/>
    <w:rsid w:val="003F3C8C"/>
    <w:rsid w:val="003F46F3"/>
    <w:rsid w:val="00400AF2"/>
    <w:rsid w:val="00402FAA"/>
    <w:rsid w:val="00404B4B"/>
    <w:rsid w:val="0041518A"/>
    <w:rsid w:val="00415291"/>
    <w:rsid w:val="00424075"/>
    <w:rsid w:val="00426667"/>
    <w:rsid w:val="00427364"/>
    <w:rsid w:val="00433454"/>
    <w:rsid w:val="00435A32"/>
    <w:rsid w:val="00437851"/>
    <w:rsid w:val="00446D2C"/>
    <w:rsid w:val="004561A7"/>
    <w:rsid w:val="004606F0"/>
    <w:rsid w:val="00460817"/>
    <w:rsid w:val="00462485"/>
    <w:rsid w:val="00462542"/>
    <w:rsid w:val="00474B62"/>
    <w:rsid w:val="00476D51"/>
    <w:rsid w:val="00481C04"/>
    <w:rsid w:val="00491972"/>
    <w:rsid w:val="004969F0"/>
    <w:rsid w:val="004A1DBD"/>
    <w:rsid w:val="004A2044"/>
    <w:rsid w:val="004A3879"/>
    <w:rsid w:val="004A576B"/>
    <w:rsid w:val="004A62D8"/>
    <w:rsid w:val="004A7198"/>
    <w:rsid w:val="004B325C"/>
    <w:rsid w:val="004B4D8D"/>
    <w:rsid w:val="004B6370"/>
    <w:rsid w:val="004C0471"/>
    <w:rsid w:val="004C1006"/>
    <w:rsid w:val="004C1B34"/>
    <w:rsid w:val="004C215B"/>
    <w:rsid w:val="004C2913"/>
    <w:rsid w:val="004C4A06"/>
    <w:rsid w:val="004C4C07"/>
    <w:rsid w:val="004D030F"/>
    <w:rsid w:val="004D1B8E"/>
    <w:rsid w:val="004D3DEA"/>
    <w:rsid w:val="004D4BE4"/>
    <w:rsid w:val="004D6206"/>
    <w:rsid w:val="004D6B12"/>
    <w:rsid w:val="004E28B2"/>
    <w:rsid w:val="004E29E5"/>
    <w:rsid w:val="004E3129"/>
    <w:rsid w:val="004E5857"/>
    <w:rsid w:val="004F0AB8"/>
    <w:rsid w:val="004F18F9"/>
    <w:rsid w:val="00502769"/>
    <w:rsid w:val="00505E18"/>
    <w:rsid w:val="00507DF6"/>
    <w:rsid w:val="00511F2D"/>
    <w:rsid w:val="005120B2"/>
    <w:rsid w:val="005127B6"/>
    <w:rsid w:val="00515CE8"/>
    <w:rsid w:val="0051761B"/>
    <w:rsid w:val="00521591"/>
    <w:rsid w:val="00522BE8"/>
    <w:rsid w:val="005232B1"/>
    <w:rsid w:val="00524759"/>
    <w:rsid w:val="0052711F"/>
    <w:rsid w:val="00531CA1"/>
    <w:rsid w:val="00542A37"/>
    <w:rsid w:val="0054378E"/>
    <w:rsid w:val="00543D32"/>
    <w:rsid w:val="005472E8"/>
    <w:rsid w:val="00547617"/>
    <w:rsid w:val="0055328A"/>
    <w:rsid w:val="0055352F"/>
    <w:rsid w:val="00553E60"/>
    <w:rsid w:val="00561862"/>
    <w:rsid w:val="00566908"/>
    <w:rsid w:val="0057068A"/>
    <w:rsid w:val="00571902"/>
    <w:rsid w:val="00573E0C"/>
    <w:rsid w:val="0057562B"/>
    <w:rsid w:val="005757A8"/>
    <w:rsid w:val="00577F74"/>
    <w:rsid w:val="005812A6"/>
    <w:rsid w:val="005844A5"/>
    <w:rsid w:val="005A03EA"/>
    <w:rsid w:val="005A285E"/>
    <w:rsid w:val="005A4CAB"/>
    <w:rsid w:val="005A5E13"/>
    <w:rsid w:val="005B3D34"/>
    <w:rsid w:val="005B4DEC"/>
    <w:rsid w:val="005B7F47"/>
    <w:rsid w:val="005C01C1"/>
    <w:rsid w:val="005C29BE"/>
    <w:rsid w:val="005C3861"/>
    <w:rsid w:val="005D0040"/>
    <w:rsid w:val="005D252A"/>
    <w:rsid w:val="005D6CB3"/>
    <w:rsid w:val="005E675D"/>
    <w:rsid w:val="005E6B81"/>
    <w:rsid w:val="005E7107"/>
    <w:rsid w:val="005F50A1"/>
    <w:rsid w:val="005F73A1"/>
    <w:rsid w:val="00600F1D"/>
    <w:rsid w:val="00602209"/>
    <w:rsid w:val="00603336"/>
    <w:rsid w:val="006114F0"/>
    <w:rsid w:val="0061623C"/>
    <w:rsid w:val="0062181B"/>
    <w:rsid w:val="00625DA2"/>
    <w:rsid w:val="00627DDF"/>
    <w:rsid w:val="0063059C"/>
    <w:rsid w:val="00634542"/>
    <w:rsid w:val="00636B84"/>
    <w:rsid w:val="00642027"/>
    <w:rsid w:val="00643451"/>
    <w:rsid w:val="00646485"/>
    <w:rsid w:val="00647867"/>
    <w:rsid w:val="006508C9"/>
    <w:rsid w:val="00650B54"/>
    <w:rsid w:val="006554EA"/>
    <w:rsid w:val="0065727C"/>
    <w:rsid w:val="006629F2"/>
    <w:rsid w:val="00663BB6"/>
    <w:rsid w:val="0067743A"/>
    <w:rsid w:val="00677835"/>
    <w:rsid w:val="00683BD6"/>
    <w:rsid w:val="006917D9"/>
    <w:rsid w:val="00694274"/>
    <w:rsid w:val="006A077B"/>
    <w:rsid w:val="006A41E2"/>
    <w:rsid w:val="006A7150"/>
    <w:rsid w:val="006B1CF5"/>
    <w:rsid w:val="006C04DD"/>
    <w:rsid w:val="006C0CBD"/>
    <w:rsid w:val="006C134E"/>
    <w:rsid w:val="006C17FC"/>
    <w:rsid w:val="006C3C23"/>
    <w:rsid w:val="006C3D84"/>
    <w:rsid w:val="006C3E5C"/>
    <w:rsid w:val="006D3471"/>
    <w:rsid w:val="006D7481"/>
    <w:rsid w:val="006E415A"/>
    <w:rsid w:val="006E45BB"/>
    <w:rsid w:val="006E47E0"/>
    <w:rsid w:val="006F141E"/>
    <w:rsid w:val="006F4D15"/>
    <w:rsid w:val="006F6A50"/>
    <w:rsid w:val="00700D34"/>
    <w:rsid w:val="00707FAA"/>
    <w:rsid w:val="0071280C"/>
    <w:rsid w:val="00715A58"/>
    <w:rsid w:val="00716CE9"/>
    <w:rsid w:val="007206E7"/>
    <w:rsid w:val="00721266"/>
    <w:rsid w:val="00725299"/>
    <w:rsid w:val="00730E31"/>
    <w:rsid w:val="0073209D"/>
    <w:rsid w:val="007349ED"/>
    <w:rsid w:val="00734DF3"/>
    <w:rsid w:val="00735E4A"/>
    <w:rsid w:val="00742BFA"/>
    <w:rsid w:val="00744F11"/>
    <w:rsid w:val="00746CC5"/>
    <w:rsid w:val="00747914"/>
    <w:rsid w:val="00750872"/>
    <w:rsid w:val="00754F8D"/>
    <w:rsid w:val="00756B23"/>
    <w:rsid w:val="0076021B"/>
    <w:rsid w:val="0076039F"/>
    <w:rsid w:val="007629A9"/>
    <w:rsid w:val="00766742"/>
    <w:rsid w:val="0076686A"/>
    <w:rsid w:val="007674F7"/>
    <w:rsid w:val="0077295D"/>
    <w:rsid w:val="00772E05"/>
    <w:rsid w:val="007823C5"/>
    <w:rsid w:val="0079140E"/>
    <w:rsid w:val="00796D37"/>
    <w:rsid w:val="007A0187"/>
    <w:rsid w:val="007A546D"/>
    <w:rsid w:val="007A5A55"/>
    <w:rsid w:val="007B2C32"/>
    <w:rsid w:val="007B759D"/>
    <w:rsid w:val="007C0059"/>
    <w:rsid w:val="007D2504"/>
    <w:rsid w:val="007D2F75"/>
    <w:rsid w:val="007D54EA"/>
    <w:rsid w:val="007D6445"/>
    <w:rsid w:val="007D7B2E"/>
    <w:rsid w:val="007F0A04"/>
    <w:rsid w:val="007F646B"/>
    <w:rsid w:val="007F7F03"/>
    <w:rsid w:val="008044E0"/>
    <w:rsid w:val="00810033"/>
    <w:rsid w:val="00812EC4"/>
    <w:rsid w:val="008243D4"/>
    <w:rsid w:val="00827B89"/>
    <w:rsid w:val="008326CA"/>
    <w:rsid w:val="00836434"/>
    <w:rsid w:val="00840B8F"/>
    <w:rsid w:val="00843AD9"/>
    <w:rsid w:val="00847489"/>
    <w:rsid w:val="0084783A"/>
    <w:rsid w:val="00851FDD"/>
    <w:rsid w:val="00853294"/>
    <w:rsid w:val="00853978"/>
    <w:rsid w:val="008605CC"/>
    <w:rsid w:val="00870646"/>
    <w:rsid w:val="00871D03"/>
    <w:rsid w:val="00884C5F"/>
    <w:rsid w:val="0088789A"/>
    <w:rsid w:val="008942B6"/>
    <w:rsid w:val="008964F0"/>
    <w:rsid w:val="008A137C"/>
    <w:rsid w:val="008A3F54"/>
    <w:rsid w:val="008A591D"/>
    <w:rsid w:val="008B242D"/>
    <w:rsid w:val="008B76DE"/>
    <w:rsid w:val="008C2604"/>
    <w:rsid w:val="008C5636"/>
    <w:rsid w:val="008D510A"/>
    <w:rsid w:val="008D694C"/>
    <w:rsid w:val="008D71BD"/>
    <w:rsid w:val="008E2EC6"/>
    <w:rsid w:val="008E6A59"/>
    <w:rsid w:val="008F1304"/>
    <w:rsid w:val="008F215F"/>
    <w:rsid w:val="00904411"/>
    <w:rsid w:val="0091044A"/>
    <w:rsid w:val="00911C54"/>
    <w:rsid w:val="009156A1"/>
    <w:rsid w:val="009220E6"/>
    <w:rsid w:val="009225B1"/>
    <w:rsid w:val="0092763E"/>
    <w:rsid w:val="00927F47"/>
    <w:rsid w:val="0093028E"/>
    <w:rsid w:val="009320CC"/>
    <w:rsid w:val="00934388"/>
    <w:rsid w:val="00944E28"/>
    <w:rsid w:val="009450D1"/>
    <w:rsid w:val="00946D8C"/>
    <w:rsid w:val="00951E01"/>
    <w:rsid w:val="009559B8"/>
    <w:rsid w:val="009570A7"/>
    <w:rsid w:val="00961BBF"/>
    <w:rsid w:val="00962396"/>
    <w:rsid w:val="00971065"/>
    <w:rsid w:val="009728ED"/>
    <w:rsid w:val="00980491"/>
    <w:rsid w:val="00980AA8"/>
    <w:rsid w:val="00984C65"/>
    <w:rsid w:val="009872FA"/>
    <w:rsid w:val="009876A7"/>
    <w:rsid w:val="00991B26"/>
    <w:rsid w:val="00993D57"/>
    <w:rsid w:val="009944D2"/>
    <w:rsid w:val="00997C2F"/>
    <w:rsid w:val="009A0645"/>
    <w:rsid w:val="009A4823"/>
    <w:rsid w:val="009B05B6"/>
    <w:rsid w:val="009B5799"/>
    <w:rsid w:val="009B6411"/>
    <w:rsid w:val="009C18C1"/>
    <w:rsid w:val="009C4515"/>
    <w:rsid w:val="009C6004"/>
    <w:rsid w:val="009D3BFF"/>
    <w:rsid w:val="009D59F7"/>
    <w:rsid w:val="009D5EE0"/>
    <w:rsid w:val="009D6713"/>
    <w:rsid w:val="009E12A7"/>
    <w:rsid w:val="009E5D34"/>
    <w:rsid w:val="009E61F0"/>
    <w:rsid w:val="009F35D6"/>
    <w:rsid w:val="00A03FF1"/>
    <w:rsid w:val="00A05741"/>
    <w:rsid w:val="00A06E5C"/>
    <w:rsid w:val="00A0722D"/>
    <w:rsid w:val="00A07FE2"/>
    <w:rsid w:val="00A10B8A"/>
    <w:rsid w:val="00A114FD"/>
    <w:rsid w:val="00A12E02"/>
    <w:rsid w:val="00A14D7A"/>
    <w:rsid w:val="00A1694B"/>
    <w:rsid w:val="00A20326"/>
    <w:rsid w:val="00A24901"/>
    <w:rsid w:val="00A30927"/>
    <w:rsid w:val="00A32FC3"/>
    <w:rsid w:val="00A35996"/>
    <w:rsid w:val="00A37C2E"/>
    <w:rsid w:val="00A40B83"/>
    <w:rsid w:val="00A44451"/>
    <w:rsid w:val="00A45BDE"/>
    <w:rsid w:val="00A4716D"/>
    <w:rsid w:val="00A50520"/>
    <w:rsid w:val="00A54A54"/>
    <w:rsid w:val="00A55A57"/>
    <w:rsid w:val="00A61B4A"/>
    <w:rsid w:val="00A633E2"/>
    <w:rsid w:val="00A6419E"/>
    <w:rsid w:val="00A65598"/>
    <w:rsid w:val="00A669F6"/>
    <w:rsid w:val="00A70597"/>
    <w:rsid w:val="00A72C93"/>
    <w:rsid w:val="00A736EE"/>
    <w:rsid w:val="00A75FB1"/>
    <w:rsid w:val="00A808B0"/>
    <w:rsid w:val="00A856A6"/>
    <w:rsid w:val="00A9377C"/>
    <w:rsid w:val="00A93C76"/>
    <w:rsid w:val="00A95C82"/>
    <w:rsid w:val="00AA22DE"/>
    <w:rsid w:val="00AA2BB2"/>
    <w:rsid w:val="00AB3F12"/>
    <w:rsid w:val="00AB71CA"/>
    <w:rsid w:val="00AC2C90"/>
    <w:rsid w:val="00AC30C6"/>
    <w:rsid w:val="00AC3CA4"/>
    <w:rsid w:val="00AC7B96"/>
    <w:rsid w:val="00AD1BEA"/>
    <w:rsid w:val="00AD4B20"/>
    <w:rsid w:val="00AD4E42"/>
    <w:rsid w:val="00AD5EFE"/>
    <w:rsid w:val="00AD7D83"/>
    <w:rsid w:val="00AF181C"/>
    <w:rsid w:val="00AF3DEB"/>
    <w:rsid w:val="00AF7646"/>
    <w:rsid w:val="00B00380"/>
    <w:rsid w:val="00B0435F"/>
    <w:rsid w:val="00B10F1E"/>
    <w:rsid w:val="00B1225A"/>
    <w:rsid w:val="00B14774"/>
    <w:rsid w:val="00B150DD"/>
    <w:rsid w:val="00B167D6"/>
    <w:rsid w:val="00B17125"/>
    <w:rsid w:val="00B2297F"/>
    <w:rsid w:val="00B238B6"/>
    <w:rsid w:val="00B23C6F"/>
    <w:rsid w:val="00B2445B"/>
    <w:rsid w:val="00B2462B"/>
    <w:rsid w:val="00B256A4"/>
    <w:rsid w:val="00B257B8"/>
    <w:rsid w:val="00B27DD2"/>
    <w:rsid w:val="00B35A60"/>
    <w:rsid w:val="00B5257C"/>
    <w:rsid w:val="00B53B73"/>
    <w:rsid w:val="00B560DC"/>
    <w:rsid w:val="00B56890"/>
    <w:rsid w:val="00B62720"/>
    <w:rsid w:val="00B66165"/>
    <w:rsid w:val="00B675F2"/>
    <w:rsid w:val="00B732C8"/>
    <w:rsid w:val="00B73731"/>
    <w:rsid w:val="00B73904"/>
    <w:rsid w:val="00B7409D"/>
    <w:rsid w:val="00B91469"/>
    <w:rsid w:val="00B92BBF"/>
    <w:rsid w:val="00B9337A"/>
    <w:rsid w:val="00BA0C3E"/>
    <w:rsid w:val="00BA15D1"/>
    <w:rsid w:val="00BA43A3"/>
    <w:rsid w:val="00BB1602"/>
    <w:rsid w:val="00BB22A7"/>
    <w:rsid w:val="00BB5C82"/>
    <w:rsid w:val="00BC721C"/>
    <w:rsid w:val="00BD4F0E"/>
    <w:rsid w:val="00BE299C"/>
    <w:rsid w:val="00BE7246"/>
    <w:rsid w:val="00BF17DA"/>
    <w:rsid w:val="00BF476C"/>
    <w:rsid w:val="00BF6338"/>
    <w:rsid w:val="00BF6733"/>
    <w:rsid w:val="00BF7091"/>
    <w:rsid w:val="00C00296"/>
    <w:rsid w:val="00C01254"/>
    <w:rsid w:val="00C015FB"/>
    <w:rsid w:val="00C15E1B"/>
    <w:rsid w:val="00C17054"/>
    <w:rsid w:val="00C20254"/>
    <w:rsid w:val="00C233DA"/>
    <w:rsid w:val="00C24A2E"/>
    <w:rsid w:val="00C32986"/>
    <w:rsid w:val="00C336DE"/>
    <w:rsid w:val="00C34718"/>
    <w:rsid w:val="00C5305B"/>
    <w:rsid w:val="00C545FA"/>
    <w:rsid w:val="00C54D72"/>
    <w:rsid w:val="00C55D84"/>
    <w:rsid w:val="00C56822"/>
    <w:rsid w:val="00C63E07"/>
    <w:rsid w:val="00C65037"/>
    <w:rsid w:val="00C657CA"/>
    <w:rsid w:val="00C71B71"/>
    <w:rsid w:val="00C74378"/>
    <w:rsid w:val="00C7455F"/>
    <w:rsid w:val="00C747D3"/>
    <w:rsid w:val="00C81726"/>
    <w:rsid w:val="00C81D94"/>
    <w:rsid w:val="00C84018"/>
    <w:rsid w:val="00C86F50"/>
    <w:rsid w:val="00C90305"/>
    <w:rsid w:val="00C913E9"/>
    <w:rsid w:val="00C95004"/>
    <w:rsid w:val="00CA2A2A"/>
    <w:rsid w:val="00CB1329"/>
    <w:rsid w:val="00CB33CA"/>
    <w:rsid w:val="00CB41CD"/>
    <w:rsid w:val="00CB5E54"/>
    <w:rsid w:val="00CB6BD8"/>
    <w:rsid w:val="00CC136B"/>
    <w:rsid w:val="00CC7318"/>
    <w:rsid w:val="00CC77DB"/>
    <w:rsid w:val="00CD5EAC"/>
    <w:rsid w:val="00CD66B2"/>
    <w:rsid w:val="00CE00A7"/>
    <w:rsid w:val="00CF40B4"/>
    <w:rsid w:val="00CF603C"/>
    <w:rsid w:val="00CF6F8B"/>
    <w:rsid w:val="00D0034C"/>
    <w:rsid w:val="00D06642"/>
    <w:rsid w:val="00D11A78"/>
    <w:rsid w:val="00D137D9"/>
    <w:rsid w:val="00D1501A"/>
    <w:rsid w:val="00D16878"/>
    <w:rsid w:val="00D21C9B"/>
    <w:rsid w:val="00D22C04"/>
    <w:rsid w:val="00D230B6"/>
    <w:rsid w:val="00D269E6"/>
    <w:rsid w:val="00D30FD3"/>
    <w:rsid w:val="00D33C5C"/>
    <w:rsid w:val="00D401AC"/>
    <w:rsid w:val="00D479CF"/>
    <w:rsid w:val="00D51E0B"/>
    <w:rsid w:val="00D52900"/>
    <w:rsid w:val="00D54B61"/>
    <w:rsid w:val="00D57560"/>
    <w:rsid w:val="00D61530"/>
    <w:rsid w:val="00D61C12"/>
    <w:rsid w:val="00D6218F"/>
    <w:rsid w:val="00D66BE7"/>
    <w:rsid w:val="00D675A6"/>
    <w:rsid w:val="00D70C3A"/>
    <w:rsid w:val="00D76878"/>
    <w:rsid w:val="00D839CC"/>
    <w:rsid w:val="00D8468F"/>
    <w:rsid w:val="00D866B9"/>
    <w:rsid w:val="00D95AA2"/>
    <w:rsid w:val="00D97AE3"/>
    <w:rsid w:val="00DA00DD"/>
    <w:rsid w:val="00DA0DDE"/>
    <w:rsid w:val="00DA1149"/>
    <w:rsid w:val="00DA50CB"/>
    <w:rsid w:val="00DA6D63"/>
    <w:rsid w:val="00DB0D56"/>
    <w:rsid w:val="00DB37BC"/>
    <w:rsid w:val="00DC0242"/>
    <w:rsid w:val="00DD2AAF"/>
    <w:rsid w:val="00DE321D"/>
    <w:rsid w:val="00DE3292"/>
    <w:rsid w:val="00DE5B95"/>
    <w:rsid w:val="00DF1F6C"/>
    <w:rsid w:val="00E01A8B"/>
    <w:rsid w:val="00E07DE9"/>
    <w:rsid w:val="00E10D92"/>
    <w:rsid w:val="00E10FD9"/>
    <w:rsid w:val="00E11C86"/>
    <w:rsid w:val="00E15213"/>
    <w:rsid w:val="00E2054F"/>
    <w:rsid w:val="00E20BF5"/>
    <w:rsid w:val="00E22019"/>
    <w:rsid w:val="00E25AFD"/>
    <w:rsid w:val="00E268CE"/>
    <w:rsid w:val="00E31D3A"/>
    <w:rsid w:val="00E355E5"/>
    <w:rsid w:val="00E35B7C"/>
    <w:rsid w:val="00E37585"/>
    <w:rsid w:val="00E37A12"/>
    <w:rsid w:val="00E41BB8"/>
    <w:rsid w:val="00E46FD7"/>
    <w:rsid w:val="00E51096"/>
    <w:rsid w:val="00E52AE4"/>
    <w:rsid w:val="00E54DF7"/>
    <w:rsid w:val="00E554F2"/>
    <w:rsid w:val="00E61417"/>
    <w:rsid w:val="00E64EEA"/>
    <w:rsid w:val="00E65EBA"/>
    <w:rsid w:val="00E71FCF"/>
    <w:rsid w:val="00E74C68"/>
    <w:rsid w:val="00E83D6A"/>
    <w:rsid w:val="00E84006"/>
    <w:rsid w:val="00E84ED6"/>
    <w:rsid w:val="00E862AE"/>
    <w:rsid w:val="00E903AC"/>
    <w:rsid w:val="00E944EA"/>
    <w:rsid w:val="00EA64E8"/>
    <w:rsid w:val="00EA6ABE"/>
    <w:rsid w:val="00EA7DEC"/>
    <w:rsid w:val="00EB1878"/>
    <w:rsid w:val="00EB63CA"/>
    <w:rsid w:val="00EB6A64"/>
    <w:rsid w:val="00EC10DA"/>
    <w:rsid w:val="00EC22B8"/>
    <w:rsid w:val="00EC57C7"/>
    <w:rsid w:val="00EC689B"/>
    <w:rsid w:val="00ED10FC"/>
    <w:rsid w:val="00ED1230"/>
    <w:rsid w:val="00ED5B99"/>
    <w:rsid w:val="00ED7A73"/>
    <w:rsid w:val="00EE0424"/>
    <w:rsid w:val="00EE04F6"/>
    <w:rsid w:val="00EE5770"/>
    <w:rsid w:val="00EF5D5E"/>
    <w:rsid w:val="00EF75F3"/>
    <w:rsid w:val="00F0066F"/>
    <w:rsid w:val="00F01BA3"/>
    <w:rsid w:val="00F039BD"/>
    <w:rsid w:val="00F03F4E"/>
    <w:rsid w:val="00F04E45"/>
    <w:rsid w:val="00F0565C"/>
    <w:rsid w:val="00F06C84"/>
    <w:rsid w:val="00F07324"/>
    <w:rsid w:val="00F11720"/>
    <w:rsid w:val="00F11950"/>
    <w:rsid w:val="00F11FE0"/>
    <w:rsid w:val="00F12DAC"/>
    <w:rsid w:val="00F13723"/>
    <w:rsid w:val="00F14286"/>
    <w:rsid w:val="00F142DB"/>
    <w:rsid w:val="00F14E10"/>
    <w:rsid w:val="00F24DA8"/>
    <w:rsid w:val="00F27B90"/>
    <w:rsid w:val="00F33891"/>
    <w:rsid w:val="00F35414"/>
    <w:rsid w:val="00F369A7"/>
    <w:rsid w:val="00F40C3D"/>
    <w:rsid w:val="00F41711"/>
    <w:rsid w:val="00F443F7"/>
    <w:rsid w:val="00F45062"/>
    <w:rsid w:val="00F54F1D"/>
    <w:rsid w:val="00F54FF6"/>
    <w:rsid w:val="00F55718"/>
    <w:rsid w:val="00F56463"/>
    <w:rsid w:val="00F573E7"/>
    <w:rsid w:val="00F601D6"/>
    <w:rsid w:val="00F61A88"/>
    <w:rsid w:val="00F630F3"/>
    <w:rsid w:val="00F645A1"/>
    <w:rsid w:val="00F65E82"/>
    <w:rsid w:val="00F66817"/>
    <w:rsid w:val="00F6711B"/>
    <w:rsid w:val="00F7245F"/>
    <w:rsid w:val="00F73464"/>
    <w:rsid w:val="00F80E1C"/>
    <w:rsid w:val="00F84568"/>
    <w:rsid w:val="00F86A8D"/>
    <w:rsid w:val="00F87F38"/>
    <w:rsid w:val="00F929CF"/>
    <w:rsid w:val="00F93978"/>
    <w:rsid w:val="00F94E7F"/>
    <w:rsid w:val="00FA1BB0"/>
    <w:rsid w:val="00FA30C6"/>
    <w:rsid w:val="00FA32AA"/>
    <w:rsid w:val="00FA441E"/>
    <w:rsid w:val="00FB0D74"/>
    <w:rsid w:val="00FB45F0"/>
    <w:rsid w:val="00FC513E"/>
    <w:rsid w:val="00FC6226"/>
    <w:rsid w:val="00FC6DC5"/>
    <w:rsid w:val="00FD1ED3"/>
    <w:rsid w:val="00FD340C"/>
    <w:rsid w:val="00FD56A6"/>
    <w:rsid w:val="00FD725F"/>
    <w:rsid w:val="00FE42DC"/>
    <w:rsid w:val="00FF0832"/>
    <w:rsid w:val="00FF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8BB1"/>
  <w15:docId w15:val="{F2CC341B-6C75-4762-B015-82A0B855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22C04"/>
  </w:style>
  <w:style w:type="paragraph" w:styleId="1">
    <w:name w:val="heading 1"/>
    <w:basedOn w:val="a"/>
    <w:next w:val="a"/>
    <w:rsid w:val="00D22C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22C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22C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22C0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22C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22C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22C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22C0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22C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D22C0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A169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694B"/>
  </w:style>
  <w:style w:type="paragraph" w:styleId="a7">
    <w:name w:val="footer"/>
    <w:basedOn w:val="a"/>
    <w:link w:val="a8"/>
    <w:uiPriority w:val="99"/>
    <w:unhideWhenUsed/>
    <w:rsid w:val="00A169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694B"/>
  </w:style>
  <w:style w:type="paragraph" w:styleId="a9">
    <w:name w:val="Balloon Text"/>
    <w:basedOn w:val="a"/>
    <w:link w:val="aa"/>
    <w:uiPriority w:val="99"/>
    <w:semiHidden/>
    <w:unhideWhenUsed/>
    <w:rsid w:val="00A169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94B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4C1B34"/>
    <w:rPr>
      <w:color w:val="0000FF" w:themeColor="hyperlink"/>
      <w:u w:val="single"/>
    </w:rPr>
  </w:style>
  <w:style w:type="paragraph" w:styleId="ac">
    <w:name w:val="Body Text"/>
    <w:basedOn w:val="a"/>
    <w:link w:val="ad"/>
    <w:rsid w:val="002B763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character" w:customStyle="1" w:styleId="ad">
    <w:name w:val="Основной текст Знак"/>
    <w:basedOn w:val="a0"/>
    <w:link w:val="ac"/>
    <w:rsid w:val="002B7631"/>
    <w:rPr>
      <w:sz w:val="22"/>
      <w:szCs w:val="20"/>
    </w:rPr>
  </w:style>
  <w:style w:type="paragraph" w:styleId="ae">
    <w:name w:val="List Paragraph"/>
    <w:basedOn w:val="a"/>
    <w:uiPriority w:val="34"/>
    <w:qFormat/>
    <w:rsid w:val="00F11720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5A285E"/>
    <w:rPr>
      <w:i/>
      <w:iCs/>
    </w:rPr>
  </w:style>
  <w:style w:type="character" w:styleId="af">
    <w:name w:val="Strong"/>
    <w:basedOn w:val="a0"/>
    <w:uiPriority w:val="22"/>
    <w:qFormat/>
    <w:rsid w:val="002816AE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435A7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6A0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19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expocentre.uz" TargetMode="External"/><Relationship Id="rId13" Type="http://schemas.openxmlformats.org/officeDocument/2006/relationships/hyperlink" Target="http://www.ieg.uz" TargetMode="External"/><Relationship Id="rId18" Type="http://schemas.openxmlformats.org/officeDocument/2006/relationships/hyperlink" Target="mailto:uzbekistan@expoposition.com" TargetMode="External"/><Relationship Id="rId26" Type="http://schemas.openxmlformats.org/officeDocument/2006/relationships/hyperlink" Target="http://www.ieg.u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bmca.uz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info@ieguzexpo.com" TargetMode="External"/><Relationship Id="rId17" Type="http://schemas.openxmlformats.org/officeDocument/2006/relationships/hyperlink" Target="mailto:info@bmca.uz" TargetMode="External"/><Relationship Id="rId25" Type="http://schemas.openxmlformats.org/officeDocument/2006/relationships/hyperlink" Target="http://www.iteca.uz" TargetMode="External"/><Relationship Id="rId2" Type="http://schemas.openxmlformats.org/officeDocument/2006/relationships/styles" Target="styles.xml"/><Relationship Id="rId16" Type="http://schemas.openxmlformats.org/officeDocument/2006/relationships/hyperlink" Target="mailto:post@iteca.uz" TargetMode="External"/><Relationship Id="rId20" Type="http://schemas.openxmlformats.org/officeDocument/2006/relationships/hyperlink" Target="http://www.iteca.u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t@iteca.uz" TargetMode="External"/><Relationship Id="rId24" Type="http://schemas.openxmlformats.org/officeDocument/2006/relationships/hyperlink" Target="http://www.ieg.u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eca.uz" TargetMode="External"/><Relationship Id="rId23" Type="http://schemas.openxmlformats.org/officeDocument/2006/relationships/hyperlink" Target="mailto:info@ieguzexpo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ost@iteca.uz" TargetMode="External"/><Relationship Id="rId19" Type="http://schemas.openxmlformats.org/officeDocument/2006/relationships/hyperlink" Target="http://www.expoposi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zexpocentre.uz" TargetMode="External"/><Relationship Id="rId14" Type="http://schemas.openxmlformats.org/officeDocument/2006/relationships/hyperlink" Target="mailto:post@iteca.uz" TargetMode="External"/><Relationship Id="rId22" Type="http://schemas.openxmlformats.org/officeDocument/2006/relationships/hyperlink" Target="http://www.iteca.u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Хадича Худайбергенова</cp:lastModifiedBy>
  <cp:revision>57</cp:revision>
  <cp:lastPrinted>2025-03-03T06:12:00Z</cp:lastPrinted>
  <dcterms:created xsi:type="dcterms:W3CDTF">2024-12-26T12:36:00Z</dcterms:created>
  <dcterms:modified xsi:type="dcterms:W3CDTF">2025-03-03T11:56:00Z</dcterms:modified>
</cp:coreProperties>
</file>